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68C94" w14:textId="37876E6B" w:rsidR="00A009C6" w:rsidRDefault="008A3636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54560" behindDoc="1" locked="0" layoutInCell="1" allowOverlap="1" wp14:anchorId="30A56FF9" wp14:editId="307BDE76">
                <wp:simplePos x="0" y="0"/>
                <wp:positionH relativeFrom="page">
                  <wp:posOffset>683656</wp:posOffset>
                </wp:positionH>
                <wp:positionV relativeFrom="page">
                  <wp:posOffset>232462</wp:posOffset>
                </wp:positionV>
                <wp:extent cx="6455410" cy="112522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5410" cy="1125220"/>
                          <a:chOff x="1100" y="748"/>
                          <a:chExt cx="10166" cy="1772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5" y="748"/>
                            <a:ext cx="2451" cy="1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100" y="2410"/>
                            <a:ext cx="10166" cy="111"/>
                          </a:xfrm>
                          <a:custGeom>
                            <a:avLst/>
                            <a:gdLst>
                              <a:gd name="T0" fmla="+- 0 11266 1100"/>
                              <a:gd name="T1" fmla="*/ T0 w 10166"/>
                              <a:gd name="T2" fmla="+- 0 2498 2410"/>
                              <a:gd name="T3" fmla="*/ 2498 h 111"/>
                              <a:gd name="T4" fmla="+- 0 1100 1100"/>
                              <a:gd name="T5" fmla="*/ T4 w 10166"/>
                              <a:gd name="T6" fmla="+- 0 2498 2410"/>
                              <a:gd name="T7" fmla="*/ 2498 h 111"/>
                              <a:gd name="T8" fmla="+- 0 1100 1100"/>
                              <a:gd name="T9" fmla="*/ T8 w 10166"/>
                              <a:gd name="T10" fmla="+- 0 2520 2410"/>
                              <a:gd name="T11" fmla="*/ 2520 h 111"/>
                              <a:gd name="T12" fmla="+- 0 11266 1100"/>
                              <a:gd name="T13" fmla="*/ T12 w 10166"/>
                              <a:gd name="T14" fmla="+- 0 2520 2410"/>
                              <a:gd name="T15" fmla="*/ 2520 h 111"/>
                              <a:gd name="T16" fmla="+- 0 11266 1100"/>
                              <a:gd name="T17" fmla="*/ T16 w 10166"/>
                              <a:gd name="T18" fmla="+- 0 2498 2410"/>
                              <a:gd name="T19" fmla="*/ 2498 h 111"/>
                              <a:gd name="T20" fmla="+- 0 11266 1100"/>
                              <a:gd name="T21" fmla="*/ T20 w 10166"/>
                              <a:gd name="T22" fmla="+- 0 2410 2410"/>
                              <a:gd name="T23" fmla="*/ 2410 h 111"/>
                              <a:gd name="T24" fmla="+- 0 1100 1100"/>
                              <a:gd name="T25" fmla="*/ T24 w 10166"/>
                              <a:gd name="T26" fmla="+- 0 2410 2410"/>
                              <a:gd name="T27" fmla="*/ 2410 h 111"/>
                              <a:gd name="T28" fmla="+- 0 1100 1100"/>
                              <a:gd name="T29" fmla="*/ T28 w 10166"/>
                              <a:gd name="T30" fmla="+- 0 2476 2410"/>
                              <a:gd name="T31" fmla="*/ 2476 h 111"/>
                              <a:gd name="T32" fmla="+- 0 11266 1100"/>
                              <a:gd name="T33" fmla="*/ T32 w 10166"/>
                              <a:gd name="T34" fmla="+- 0 2476 2410"/>
                              <a:gd name="T35" fmla="*/ 2476 h 111"/>
                              <a:gd name="T36" fmla="+- 0 11266 1100"/>
                              <a:gd name="T37" fmla="*/ T36 w 10166"/>
                              <a:gd name="T38" fmla="+- 0 2410 2410"/>
                              <a:gd name="T39" fmla="*/ 2410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166" h="111">
                                <a:moveTo>
                                  <a:pt x="10166" y="88"/>
                                </a:moveTo>
                                <a:lnTo>
                                  <a:pt x="0" y="88"/>
                                </a:lnTo>
                                <a:lnTo>
                                  <a:pt x="0" y="110"/>
                                </a:lnTo>
                                <a:lnTo>
                                  <a:pt x="10166" y="110"/>
                                </a:lnTo>
                                <a:lnTo>
                                  <a:pt x="10166" y="88"/>
                                </a:lnTo>
                                <a:close/>
                                <a:moveTo>
                                  <a:pt x="101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"/>
                                </a:lnTo>
                                <a:lnTo>
                                  <a:pt x="10166" y="66"/>
                                </a:lnTo>
                                <a:lnTo>
                                  <a:pt x="10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0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C9907" id="Group 3" o:spid="_x0000_s1026" style="position:absolute;margin-left:53.85pt;margin-top:18.3pt;width:508.3pt;height:88.6pt;z-index:-15761920;mso-position-horizontal-relative:page;mso-position-vertical-relative:page" coordorigin="1100,748" coordsize="10166,1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4895;top:748;width:2451;height:1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">
                  <v:imagedata r:id="rId6" o:title=""/>
                  <v:path arrowok="t"/>
                  <o:lock v:ext="edit" aspectratio="f"/>
                </v:shape>
                <v:shape id="AutoShape 4" o:spid="_x0000_s1028" style="position:absolute;left:1100;top:2410;width:10166;height:111;visibility:visible;mso-wrap-style:square;v-text-anchor:top" coordsize="1016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" path="m10166,88l,88r,22l10166,110r,-22xm10166,l,,,66r10166,l10166,xe" fillcolor="#860001" stroked="f">
                  <v:path arrowok="t" o:connecttype="custom" o:connectlocs="10166,2498;0,2498;0,2520;10166,2520;10166,2498;10166,2410;0,2410;0,2476;10166,2476;10166,2410" o:connectangles="0,0,0,0,0,0,0,0,0,0"/>
                </v:shape>
                <w10:wrap anchorx="page" anchory="page"/>
              </v:group>
            </w:pict>
          </mc:Fallback>
        </mc:AlternateContent>
      </w:r>
    </w:p>
    <w:p w14:paraId="5DABE387" w14:textId="1593A7CF" w:rsidR="00A009C6" w:rsidRDefault="00A009C6">
      <w:pPr>
        <w:pStyle w:val="BodyText"/>
        <w:rPr>
          <w:rFonts w:ascii="Times New Roman"/>
          <w:sz w:val="20"/>
        </w:rPr>
      </w:pPr>
    </w:p>
    <w:p w14:paraId="2644A31D" w14:textId="0E8CE226" w:rsidR="00A009C6" w:rsidRDefault="00A009C6">
      <w:pPr>
        <w:pStyle w:val="BodyText"/>
        <w:rPr>
          <w:rFonts w:ascii="Times New Roman"/>
          <w:sz w:val="20"/>
        </w:rPr>
      </w:pPr>
    </w:p>
    <w:p w14:paraId="323246AF" w14:textId="7BBD67DA" w:rsidR="00A009C6" w:rsidRDefault="00A009C6">
      <w:pPr>
        <w:pStyle w:val="BodyText"/>
        <w:rPr>
          <w:rFonts w:ascii="Times New Roman"/>
          <w:sz w:val="20"/>
        </w:rPr>
      </w:pPr>
    </w:p>
    <w:p w14:paraId="4DCE756D" w14:textId="55C3FF78" w:rsidR="00A009C6" w:rsidRDefault="00A009C6">
      <w:pPr>
        <w:pStyle w:val="BodyText"/>
        <w:rPr>
          <w:rFonts w:ascii="Times New Roman"/>
          <w:sz w:val="20"/>
        </w:rPr>
      </w:pPr>
    </w:p>
    <w:p w14:paraId="047BA5E0" w14:textId="77777777" w:rsidR="00A009C6" w:rsidRDefault="00A009C6">
      <w:pPr>
        <w:pStyle w:val="BodyText"/>
        <w:rPr>
          <w:rFonts w:ascii="Times New Roman"/>
          <w:sz w:val="20"/>
        </w:rPr>
      </w:pPr>
    </w:p>
    <w:p w14:paraId="2CB5CB1C" w14:textId="4EBD6561" w:rsidR="00A009C6" w:rsidRDefault="004D6D20" w:rsidP="00BA38FD">
      <w:pPr>
        <w:pStyle w:val="Title"/>
        <w:ind w:left="2880" w:firstLine="720"/>
        <w:jc w:val="left"/>
      </w:pPr>
      <w:r>
        <w:t>PLL Refund Polic</w:t>
      </w:r>
      <w:r w:rsidR="00BA38FD">
        <w:t xml:space="preserve">y </w:t>
      </w:r>
    </w:p>
    <w:p w14:paraId="7D246495" w14:textId="77777777" w:rsidR="00662373" w:rsidRDefault="00662373" w:rsidP="00662373">
      <w:pPr>
        <w:rPr>
          <w:rFonts w:cstheme="minorHAnsi"/>
          <w:sz w:val="24"/>
          <w:szCs w:val="24"/>
        </w:rPr>
      </w:pPr>
    </w:p>
    <w:p w14:paraId="22792DBF" w14:textId="527B5418" w:rsidR="00662373" w:rsidRPr="00B70AB4" w:rsidRDefault="00662373" w:rsidP="00B70AB4">
      <w:pPr>
        <w:jc w:val="both"/>
        <w:rPr>
          <w:rFonts w:asciiTheme="minorHAnsi" w:hAnsiTheme="minorHAnsi" w:cstheme="minorHAnsi"/>
          <w:sz w:val="24"/>
          <w:szCs w:val="24"/>
        </w:rPr>
      </w:pPr>
      <w:r w:rsidRPr="00B70AB4">
        <w:rPr>
          <w:rFonts w:asciiTheme="minorHAnsi" w:hAnsiTheme="minorHAnsi" w:cstheme="minorHAnsi"/>
          <w:sz w:val="24"/>
          <w:szCs w:val="24"/>
        </w:rPr>
        <w:t xml:space="preserve">Pearland Little League is a non-profit organization that </w:t>
      </w:r>
      <w:r w:rsidR="00C34053" w:rsidRPr="00B70AB4">
        <w:rPr>
          <w:rFonts w:asciiTheme="minorHAnsi" w:hAnsiTheme="minorHAnsi" w:cstheme="minorHAnsi"/>
          <w:sz w:val="24"/>
          <w:szCs w:val="24"/>
        </w:rPr>
        <w:t xml:space="preserve">strives to provide a high quality little league baseball experience. </w:t>
      </w:r>
      <w:r w:rsidR="00EB6E33" w:rsidRPr="00B70AB4">
        <w:rPr>
          <w:rFonts w:asciiTheme="minorHAnsi" w:hAnsiTheme="minorHAnsi" w:cstheme="minorHAnsi"/>
          <w:sz w:val="24"/>
          <w:szCs w:val="24"/>
        </w:rPr>
        <w:t xml:space="preserve">Fees are collected to </w:t>
      </w:r>
      <w:r w:rsidR="009B17F6" w:rsidRPr="00B70AB4">
        <w:rPr>
          <w:rFonts w:asciiTheme="minorHAnsi" w:hAnsiTheme="minorHAnsi" w:cstheme="minorHAnsi"/>
          <w:sz w:val="24"/>
          <w:szCs w:val="24"/>
        </w:rPr>
        <w:t>cover costs of operating a private baseball facility and running a league that regularly serves over 1000 kids. The league recognizes that at certain times players may desire to withdraw from the league prior to completion of a season and would like to receive their fees back via a refund. Below the league has outline s</w:t>
      </w:r>
      <w:r w:rsidRPr="00B70AB4">
        <w:rPr>
          <w:rFonts w:asciiTheme="minorHAnsi" w:hAnsiTheme="minorHAnsi" w:cstheme="minorHAnsi"/>
          <w:sz w:val="24"/>
          <w:szCs w:val="24"/>
        </w:rPr>
        <w:t xml:space="preserve">everal different scenarios </w:t>
      </w:r>
      <w:r w:rsidR="009B17F6" w:rsidRPr="00B70AB4">
        <w:rPr>
          <w:rFonts w:asciiTheme="minorHAnsi" w:hAnsiTheme="minorHAnsi" w:cstheme="minorHAnsi"/>
          <w:sz w:val="24"/>
          <w:szCs w:val="24"/>
        </w:rPr>
        <w:t xml:space="preserve">and what type of refund can be expected. </w:t>
      </w:r>
      <w:r w:rsidRPr="00B70AB4">
        <w:rPr>
          <w:rFonts w:asciiTheme="minorHAnsi" w:hAnsiTheme="minorHAnsi" w:cstheme="minorHAnsi"/>
          <w:sz w:val="24"/>
          <w:szCs w:val="24"/>
        </w:rPr>
        <w:t>If a situation arises that is not covered by th</w:t>
      </w:r>
      <w:r w:rsidR="002D28C7">
        <w:rPr>
          <w:rFonts w:asciiTheme="minorHAnsi" w:hAnsiTheme="minorHAnsi" w:cstheme="minorHAnsi"/>
          <w:sz w:val="24"/>
          <w:szCs w:val="24"/>
        </w:rPr>
        <w:t>ese</w:t>
      </w:r>
      <w:r w:rsidRPr="00B70AB4">
        <w:rPr>
          <w:rFonts w:asciiTheme="minorHAnsi" w:hAnsiTheme="minorHAnsi" w:cstheme="minorHAnsi"/>
          <w:sz w:val="24"/>
          <w:szCs w:val="24"/>
        </w:rPr>
        <w:t xml:space="preserve"> scenario</w:t>
      </w:r>
      <w:r w:rsidR="002D28C7">
        <w:rPr>
          <w:rFonts w:asciiTheme="minorHAnsi" w:hAnsiTheme="minorHAnsi" w:cstheme="minorHAnsi"/>
          <w:sz w:val="24"/>
          <w:szCs w:val="24"/>
        </w:rPr>
        <w:t>s</w:t>
      </w:r>
      <w:r w:rsidRPr="00B70AB4">
        <w:rPr>
          <w:rFonts w:asciiTheme="minorHAnsi" w:hAnsiTheme="minorHAnsi" w:cstheme="minorHAnsi"/>
          <w:sz w:val="24"/>
          <w:szCs w:val="24"/>
        </w:rPr>
        <w:t xml:space="preserve"> the Board will discuss and come to a resolution. </w:t>
      </w:r>
    </w:p>
    <w:p w14:paraId="3D2BEEDA" w14:textId="77777777" w:rsidR="001C42F7" w:rsidRDefault="001C42F7" w:rsidP="001C42F7">
      <w:pPr>
        <w:ind w:left="109"/>
        <w:jc w:val="both"/>
        <w:rPr>
          <w:rFonts w:asciiTheme="minorHAnsi" w:hAnsiTheme="minorHAnsi" w:cstheme="minorHAnsi"/>
          <w:sz w:val="24"/>
          <w:szCs w:val="24"/>
        </w:rPr>
      </w:pPr>
    </w:p>
    <w:p w14:paraId="30AE31F6" w14:textId="543FBC35" w:rsidR="001C42F7" w:rsidRPr="00AF1CDE" w:rsidRDefault="001C42F7" w:rsidP="001C42F7">
      <w:pPr>
        <w:ind w:left="109"/>
        <w:jc w:val="both"/>
        <w:rPr>
          <w:rFonts w:asciiTheme="minorHAnsi" w:hAnsiTheme="minorHAnsi" w:cstheme="minorHAnsi"/>
          <w:sz w:val="24"/>
          <w:szCs w:val="24"/>
        </w:rPr>
      </w:pPr>
      <w:r w:rsidRPr="00AF1CDE">
        <w:rPr>
          <w:rFonts w:asciiTheme="minorHAnsi" w:hAnsiTheme="minorHAnsi" w:cstheme="minorHAnsi"/>
          <w:sz w:val="24"/>
          <w:szCs w:val="24"/>
        </w:rPr>
        <w:t>**All approved refund</w:t>
      </w:r>
      <w:r>
        <w:rPr>
          <w:rFonts w:asciiTheme="minorHAnsi" w:hAnsiTheme="minorHAnsi" w:cstheme="minorHAnsi"/>
          <w:sz w:val="24"/>
          <w:szCs w:val="24"/>
        </w:rPr>
        <w:t xml:space="preserve"> scenarios below</w:t>
      </w:r>
      <w:r w:rsidRPr="00AF1CDE">
        <w:rPr>
          <w:rFonts w:asciiTheme="minorHAnsi" w:hAnsiTheme="minorHAnsi" w:cstheme="minorHAnsi"/>
          <w:sz w:val="24"/>
          <w:szCs w:val="24"/>
        </w:rPr>
        <w:t xml:space="preserve"> will be minus the credit card swipe fee of 3.4%.</w:t>
      </w:r>
    </w:p>
    <w:p w14:paraId="6171144A" w14:textId="77777777" w:rsidR="00B70AB4" w:rsidRDefault="00B70AB4" w:rsidP="00B70AB4">
      <w:pPr>
        <w:pStyle w:val="BodyText"/>
        <w:spacing w:line="257" w:lineRule="auto"/>
        <w:ind w:left="469" w:right="130"/>
        <w:jc w:val="both"/>
        <w:rPr>
          <w:rFonts w:asciiTheme="minorHAnsi" w:hAnsiTheme="minorHAnsi" w:cstheme="minorHAnsi"/>
        </w:rPr>
      </w:pPr>
    </w:p>
    <w:p w14:paraId="1AE8E6E3" w14:textId="12F4F797" w:rsidR="00662373" w:rsidRPr="00B70AB4" w:rsidRDefault="009B17F6" w:rsidP="00B70AB4">
      <w:pPr>
        <w:pStyle w:val="BodyText"/>
        <w:numPr>
          <w:ilvl w:val="0"/>
          <w:numId w:val="1"/>
        </w:numPr>
        <w:spacing w:line="257" w:lineRule="auto"/>
        <w:ind w:right="130"/>
        <w:jc w:val="both"/>
        <w:rPr>
          <w:rFonts w:asciiTheme="minorHAnsi" w:hAnsiTheme="minorHAnsi" w:cstheme="minorHAnsi"/>
          <w:sz w:val="24"/>
          <w:szCs w:val="24"/>
        </w:rPr>
      </w:pPr>
      <w:r w:rsidRPr="00B70AB4">
        <w:rPr>
          <w:rFonts w:asciiTheme="minorHAnsi" w:hAnsiTheme="minorHAnsi" w:cstheme="minorHAnsi"/>
          <w:sz w:val="24"/>
          <w:szCs w:val="24"/>
        </w:rPr>
        <w:t xml:space="preserve">Players </w:t>
      </w:r>
      <w:r w:rsidR="00B70AB4" w:rsidRPr="00B70AB4">
        <w:rPr>
          <w:rFonts w:asciiTheme="minorHAnsi" w:hAnsiTheme="minorHAnsi" w:cstheme="minorHAnsi"/>
          <w:sz w:val="24"/>
          <w:szCs w:val="24"/>
        </w:rPr>
        <w:t>choice</w:t>
      </w:r>
      <w:r w:rsidRPr="00B70AB4">
        <w:rPr>
          <w:rFonts w:asciiTheme="minorHAnsi" w:hAnsiTheme="minorHAnsi" w:cstheme="minorHAnsi"/>
          <w:sz w:val="24"/>
          <w:szCs w:val="24"/>
        </w:rPr>
        <w:t xml:space="preserve"> to withdraw</w:t>
      </w:r>
    </w:p>
    <w:p w14:paraId="06114AE5" w14:textId="44B1EA92" w:rsidR="009B17F6" w:rsidRPr="00B70AB4" w:rsidRDefault="00B70AB4" w:rsidP="00B70AB4">
      <w:pPr>
        <w:pStyle w:val="BodyText"/>
        <w:numPr>
          <w:ilvl w:val="1"/>
          <w:numId w:val="1"/>
        </w:numPr>
        <w:spacing w:line="257" w:lineRule="auto"/>
        <w:ind w:right="130"/>
        <w:jc w:val="both"/>
        <w:rPr>
          <w:rFonts w:asciiTheme="minorHAnsi" w:hAnsiTheme="minorHAnsi" w:cstheme="minorHAnsi"/>
          <w:sz w:val="24"/>
          <w:szCs w:val="24"/>
        </w:rPr>
      </w:pPr>
      <w:r w:rsidRPr="00B70AB4">
        <w:rPr>
          <w:rFonts w:asciiTheme="minorHAnsi" w:hAnsiTheme="minorHAnsi" w:cstheme="minorHAnsi"/>
          <w:sz w:val="24"/>
          <w:szCs w:val="24"/>
        </w:rPr>
        <w:t xml:space="preserve">From opening of registration until the close of registration – </w:t>
      </w:r>
      <w:r w:rsidR="006920FE">
        <w:rPr>
          <w:rFonts w:asciiTheme="minorHAnsi" w:hAnsiTheme="minorHAnsi" w:cstheme="minorHAnsi"/>
          <w:sz w:val="24"/>
          <w:szCs w:val="24"/>
        </w:rPr>
        <w:t>80</w:t>
      </w:r>
      <w:r w:rsidRPr="00B70AB4">
        <w:rPr>
          <w:rFonts w:asciiTheme="minorHAnsi" w:hAnsiTheme="minorHAnsi" w:cstheme="minorHAnsi"/>
          <w:sz w:val="24"/>
          <w:szCs w:val="24"/>
        </w:rPr>
        <w:t>% refund</w:t>
      </w:r>
    </w:p>
    <w:p w14:paraId="6796C3A1" w14:textId="15E1B74D" w:rsidR="00B70AB4" w:rsidRPr="00B70AB4" w:rsidRDefault="00B70AB4" w:rsidP="00B70AB4">
      <w:pPr>
        <w:pStyle w:val="BodyText"/>
        <w:numPr>
          <w:ilvl w:val="1"/>
          <w:numId w:val="1"/>
        </w:numPr>
        <w:spacing w:line="257" w:lineRule="auto"/>
        <w:ind w:right="130"/>
        <w:jc w:val="both"/>
        <w:rPr>
          <w:rFonts w:asciiTheme="minorHAnsi" w:hAnsiTheme="minorHAnsi" w:cstheme="minorHAnsi"/>
          <w:sz w:val="24"/>
          <w:szCs w:val="24"/>
        </w:rPr>
      </w:pPr>
      <w:r w:rsidRPr="00B70AB4">
        <w:rPr>
          <w:rFonts w:asciiTheme="minorHAnsi" w:hAnsiTheme="minorHAnsi" w:cstheme="minorHAnsi"/>
          <w:sz w:val="24"/>
          <w:szCs w:val="24"/>
        </w:rPr>
        <w:t xml:space="preserve">From close of registration until </w:t>
      </w:r>
      <w:r w:rsidR="006920FE">
        <w:rPr>
          <w:rFonts w:asciiTheme="minorHAnsi" w:hAnsiTheme="minorHAnsi" w:cstheme="minorHAnsi"/>
          <w:sz w:val="24"/>
          <w:szCs w:val="24"/>
        </w:rPr>
        <w:t>the number of teams is set by BOD – 75%</w:t>
      </w:r>
      <w:r w:rsidR="00E0614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6D16B9" w14:textId="52164490" w:rsidR="005E75D2" w:rsidRDefault="005E75D2" w:rsidP="00B70AB4">
      <w:pPr>
        <w:pStyle w:val="BodyText"/>
        <w:numPr>
          <w:ilvl w:val="1"/>
          <w:numId w:val="1"/>
        </w:numPr>
        <w:spacing w:line="257" w:lineRule="auto"/>
        <w:ind w:right="13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From setting the number of teams until the draft – 50%</w:t>
      </w:r>
    </w:p>
    <w:p w14:paraId="1116E730" w14:textId="5A935D3F" w:rsidR="00B70AB4" w:rsidRPr="00B70AB4" w:rsidRDefault="00B70AB4" w:rsidP="00B70AB4">
      <w:pPr>
        <w:pStyle w:val="BodyText"/>
        <w:numPr>
          <w:ilvl w:val="1"/>
          <w:numId w:val="1"/>
        </w:numPr>
        <w:spacing w:line="257" w:lineRule="auto"/>
        <w:ind w:right="130"/>
        <w:jc w:val="both"/>
        <w:rPr>
          <w:rFonts w:asciiTheme="minorHAnsi" w:hAnsiTheme="minorHAnsi" w:cstheme="minorHAnsi"/>
          <w:sz w:val="24"/>
          <w:szCs w:val="24"/>
        </w:rPr>
      </w:pPr>
      <w:r w:rsidRPr="00B70AB4">
        <w:rPr>
          <w:rFonts w:asciiTheme="minorHAnsi" w:hAnsiTheme="minorHAnsi" w:cstheme="minorHAnsi"/>
          <w:sz w:val="24"/>
          <w:szCs w:val="24"/>
        </w:rPr>
        <w:t xml:space="preserve">After the </w:t>
      </w:r>
      <w:r w:rsidR="002D28C7">
        <w:rPr>
          <w:rFonts w:asciiTheme="minorHAnsi" w:hAnsiTheme="minorHAnsi" w:cstheme="minorHAnsi"/>
          <w:sz w:val="24"/>
          <w:szCs w:val="24"/>
        </w:rPr>
        <w:t xml:space="preserve">player </w:t>
      </w:r>
      <w:r w:rsidRPr="00B70AB4">
        <w:rPr>
          <w:rFonts w:asciiTheme="minorHAnsi" w:hAnsiTheme="minorHAnsi" w:cstheme="minorHAnsi"/>
          <w:sz w:val="24"/>
          <w:szCs w:val="24"/>
        </w:rPr>
        <w:t xml:space="preserve">draft– </w:t>
      </w:r>
      <w:r w:rsidR="00A56893">
        <w:rPr>
          <w:rFonts w:asciiTheme="minorHAnsi" w:hAnsiTheme="minorHAnsi" w:cstheme="minorHAnsi"/>
          <w:sz w:val="24"/>
          <w:szCs w:val="24"/>
        </w:rPr>
        <w:t>No refunds will be issued</w:t>
      </w:r>
    </w:p>
    <w:p w14:paraId="74CFA4B7" w14:textId="77777777" w:rsidR="00B70AB4" w:rsidRPr="00B70AB4" w:rsidRDefault="00B70AB4" w:rsidP="00B70AB4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</w:p>
    <w:p w14:paraId="5CEEF54B" w14:textId="69E1D7E9" w:rsidR="00B70AB4" w:rsidRPr="00B70AB4" w:rsidRDefault="00B70AB4" w:rsidP="00B70AB4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70AB4">
        <w:rPr>
          <w:rFonts w:asciiTheme="minorHAnsi" w:hAnsiTheme="minorHAnsi" w:cstheme="minorHAnsi"/>
          <w:sz w:val="24"/>
          <w:szCs w:val="24"/>
        </w:rPr>
        <w:t xml:space="preserve">Injury </w:t>
      </w:r>
      <w:r w:rsidR="00850A4D">
        <w:rPr>
          <w:rFonts w:asciiTheme="minorHAnsi" w:hAnsiTheme="minorHAnsi" w:cstheme="minorHAnsi"/>
          <w:sz w:val="24"/>
          <w:szCs w:val="24"/>
        </w:rPr>
        <w:t xml:space="preserve">or sickness </w:t>
      </w:r>
      <w:r w:rsidRPr="00B70AB4">
        <w:rPr>
          <w:rFonts w:asciiTheme="minorHAnsi" w:hAnsiTheme="minorHAnsi" w:cstheme="minorHAnsi"/>
          <w:sz w:val="24"/>
          <w:szCs w:val="24"/>
        </w:rPr>
        <w:t>withdrawal</w:t>
      </w:r>
      <w:r w:rsidR="00850A4D">
        <w:rPr>
          <w:rFonts w:asciiTheme="minorHAnsi" w:hAnsiTheme="minorHAnsi" w:cstheme="minorHAnsi"/>
          <w:sz w:val="24"/>
          <w:szCs w:val="24"/>
        </w:rPr>
        <w:t xml:space="preserve"> (Doctors note required)</w:t>
      </w:r>
    </w:p>
    <w:p w14:paraId="18EB048A" w14:textId="447E2319" w:rsidR="005D6801" w:rsidRDefault="005D6801" w:rsidP="005D6801">
      <w:pPr>
        <w:pStyle w:val="BodyText"/>
        <w:numPr>
          <w:ilvl w:val="1"/>
          <w:numId w:val="1"/>
        </w:numPr>
        <w:spacing w:line="257" w:lineRule="auto"/>
        <w:ind w:right="130"/>
        <w:jc w:val="both"/>
        <w:rPr>
          <w:rFonts w:asciiTheme="minorHAnsi" w:hAnsiTheme="minorHAnsi" w:cstheme="minorHAnsi"/>
          <w:sz w:val="24"/>
          <w:szCs w:val="24"/>
        </w:rPr>
      </w:pPr>
      <w:r w:rsidRPr="00B70AB4">
        <w:rPr>
          <w:rFonts w:asciiTheme="minorHAnsi" w:hAnsiTheme="minorHAnsi" w:cstheme="minorHAnsi"/>
          <w:sz w:val="24"/>
          <w:szCs w:val="24"/>
        </w:rPr>
        <w:t xml:space="preserve">From close of registration until the player is drafted – </w:t>
      </w:r>
      <w:r w:rsidR="00AF1CDE">
        <w:rPr>
          <w:rFonts w:asciiTheme="minorHAnsi" w:hAnsiTheme="minorHAnsi" w:cstheme="minorHAnsi"/>
          <w:sz w:val="24"/>
          <w:szCs w:val="24"/>
        </w:rPr>
        <w:t>9</w:t>
      </w:r>
      <w:r w:rsidR="009849C1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% </w:t>
      </w:r>
    </w:p>
    <w:p w14:paraId="0B19E499" w14:textId="5CB0ECF4" w:rsidR="005D6801" w:rsidRPr="00B70AB4" w:rsidRDefault="005D6801" w:rsidP="005D6801">
      <w:pPr>
        <w:pStyle w:val="BodyText"/>
        <w:numPr>
          <w:ilvl w:val="1"/>
          <w:numId w:val="1"/>
        </w:numPr>
        <w:spacing w:line="257" w:lineRule="auto"/>
        <w:ind w:right="130"/>
        <w:jc w:val="both"/>
        <w:rPr>
          <w:rFonts w:asciiTheme="minorHAnsi" w:hAnsiTheme="minorHAnsi" w:cstheme="minorHAnsi"/>
          <w:sz w:val="24"/>
          <w:szCs w:val="24"/>
        </w:rPr>
      </w:pPr>
      <w:r w:rsidRPr="00B70AB4">
        <w:rPr>
          <w:rFonts w:asciiTheme="minorHAnsi" w:hAnsiTheme="minorHAnsi" w:cstheme="minorHAnsi"/>
          <w:sz w:val="24"/>
          <w:szCs w:val="24"/>
        </w:rPr>
        <w:t xml:space="preserve">After the draft </w:t>
      </w:r>
      <w:r w:rsidR="009849C1">
        <w:rPr>
          <w:rFonts w:asciiTheme="minorHAnsi" w:hAnsiTheme="minorHAnsi" w:cstheme="minorHAnsi"/>
          <w:sz w:val="24"/>
          <w:szCs w:val="24"/>
        </w:rPr>
        <w:t>but</w:t>
      </w:r>
      <w:r w:rsidRPr="00B70AB4">
        <w:rPr>
          <w:rFonts w:asciiTheme="minorHAnsi" w:hAnsiTheme="minorHAnsi" w:cstheme="minorHAnsi"/>
          <w:sz w:val="24"/>
          <w:szCs w:val="24"/>
        </w:rPr>
        <w:t xml:space="preserve"> prior to </w:t>
      </w:r>
      <w:r w:rsidR="00316206">
        <w:rPr>
          <w:rFonts w:asciiTheme="minorHAnsi" w:hAnsiTheme="minorHAnsi" w:cstheme="minorHAnsi"/>
          <w:sz w:val="24"/>
          <w:szCs w:val="24"/>
        </w:rPr>
        <w:t>first game</w:t>
      </w:r>
      <w:r w:rsidRPr="00B70AB4">
        <w:rPr>
          <w:rFonts w:asciiTheme="minorHAnsi" w:hAnsiTheme="minorHAnsi" w:cstheme="minorHAnsi"/>
          <w:sz w:val="24"/>
          <w:szCs w:val="24"/>
        </w:rPr>
        <w:t xml:space="preserve"> –</w:t>
      </w:r>
      <w:r w:rsidR="009849C1">
        <w:rPr>
          <w:rFonts w:asciiTheme="minorHAnsi" w:hAnsiTheme="minorHAnsi" w:cstheme="minorHAnsi"/>
          <w:sz w:val="24"/>
          <w:szCs w:val="24"/>
        </w:rPr>
        <w:t xml:space="preserve"> </w:t>
      </w:r>
      <w:r w:rsidR="008717EF">
        <w:rPr>
          <w:rFonts w:asciiTheme="minorHAnsi" w:hAnsiTheme="minorHAnsi" w:cstheme="minorHAnsi"/>
          <w:sz w:val="24"/>
          <w:szCs w:val="24"/>
        </w:rPr>
        <w:t xml:space="preserve">percentage of a </w:t>
      </w:r>
      <w:r w:rsidR="008717EF" w:rsidRPr="00B70AB4">
        <w:rPr>
          <w:rFonts w:asciiTheme="minorHAnsi" w:hAnsiTheme="minorHAnsi" w:cstheme="minorHAnsi"/>
          <w:sz w:val="24"/>
          <w:szCs w:val="24"/>
        </w:rPr>
        <w:t>refund will be considered on a case by case basis and will be at the discretion of the board</w:t>
      </w:r>
    </w:p>
    <w:p w14:paraId="1C94C217" w14:textId="2066ECBB" w:rsidR="00B70AB4" w:rsidRPr="00B70AB4" w:rsidRDefault="005D6801" w:rsidP="00B70AB4">
      <w:pPr>
        <w:pStyle w:val="ListParagraph"/>
        <w:widowControl/>
        <w:numPr>
          <w:ilvl w:val="1"/>
          <w:numId w:val="1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After games have begun</w:t>
      </w:r>
      <w:r w:rsidR="00B70AB4" w:rsidRPr="00B70AB4">
        <w:rPr>
          <w:rFonts w:asciiTheme="minorHAnsi" w:hAnsiTheme="minorHAnsi" w:cstheme="minorHAnsi"/>
          <w:sz w:val="24"/>
          <w:szCs w:val="24"/>
        </w:rPr>
        <w:t xml:space="preserve"> – </w:t>
      </w:r>
      <w:r w:rsidR="008717EF">
        <w:rPr>
          <w:rFonts w:asciiTheme="minorHAnsi" w:hAnsiTheme="minorHAnsi" w:cstheme="minorHAnsi"/>
          <w:sz w:val="24"/>
          <w:szCs w:val="24"/>
        </w:rPr>
        <w:t xml:space="preserve">percentage of a </w:t>
      </w:r>
      <w:r w:rsidR="00B70AB4" w:rsidRPr="00B70AB4">
        <w:rPr>
          <w:rFonts w:asciiTheme="minorHAnsi" w:hAnsiTheme="minorHAnsi" w:cstheme="minorHAnsi"/>
          <w:sz w:val="24"/>
          <w:szCs w:val="24"/>
        </w:rPr>
        <w:t xml:space="preserve">refund will be considered on a case by case basis and will be at the discretion of the board </w:t>
      </w:r>
    </w:p>
    <w:p w14:paraId="1D40B3F1" w14:textId="6A80CE0A" w:rsidR="00D663B7" w:rsidRPr="00D663B7" w:rsidRDefault="00D663B7" w:rsidP="001C42F7">
      <w:pPr>
        <w:widowControl/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73A9C87" w14:textId="7B9E7FB1" w:rsidR="00D663B7" w:rsidRPr="00B70AB4" w:rsidRDefault="00D663B7" w:rsidP="00D663B7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70AB4">
        <w:rPr>
          <w:rFonts w:asciiTheme="minorHAnsi" w:hAnsiTheme="minorHAnsi" w:cstheme="minorHAnsi"/>
          <w:sz w:val="24"/>
          <w:szCs w:val="24"/>
        </w:rPr>
        <w:t>State, County, or Local government officials shut down all youth activities</w:t>
      </w:r>
    </w:p>
    <w:p w14:paraId="5847D62D" w14:textId="2E782686" w:rsidR="005A0EC5" w:rsidRDefault="005A0EC5" w:rsidP="00D663B7">
      <w:pPr>
        <w:pStyle w:val="ListParagraph"/>
        <w:widowControl/>
        <w:numPr>
          <w:ilvl w:val="1"/>
          <w:numId w:val="1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If the league is able to alter the game schedule and offer a season of </w:t>
      </w:r>
      <w:r w:rsidR="00DE5DA8">
        <w:rPr>
          <w:rFonts w:asciiTheme="minorHAnsi" w:hAnsiTheme="minorHAnsi" w:cstheme="minorHAnsi"/>
          <w:sz w:val="24"/>
          <w:szCs w:val="24"/>
        </w:rPr>
        <w:t>games,</w:t>
      </w:r>
      <w:r>
        <w:rPr>
          <w:rFonts w:asciiTheme="minorHAnsi" w:hAnsiTheme="minorHAnsi" w:cstheme="minorHAnsi"/>
          <w:sz w:val="24"/>
          <w:szCs w:val="24"/>
        </w:rPr>
        <w:t xml:space="preserve"> then refunds for players choosing to withdrawal will be considered on a case by case basis. </w:t>
      </w:r>
    </w:p>
    <w:p w14:paraId="616BDB5D" w14:textId="2B325C12" w:rsidR="005A0EC5" w:rsidRDefault="005A0EC5" w:rsidP="00D663B7">
      <w:pPr>
        <w:pStyle w:val="ListParagraph"/>
        <w:widowControl/>
        <w:numPr>
          <w:ilvl w:val="1"/>
          <w:numId w:val="1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If the league decides to not offer a season</w:t>
      </w:r>
      <w:r w:rsidR="00DE5DA8">
        <w:rPr>
          <w:rFonts w:asciiTheme="minorHAnsi" w:hAnsiTheme="minorHAnsi" w:cstheme="minorHAnsi"/>
          <w:sz w:val="24"/>
          <w:szCs w:val="24"/>
        </w:rPr>
        <w:t xml:space="preserve"> – </w:t>
      </w:r>
      <w:r w:rsidR="00D749F1">
        <w:rPr>
          <w:rFonts w:asciiTheme="minorHAnsi" w:hAnsiTheme="minorHAnsi" w:cstheme="minorHAnsi"/>
          <w:sz w:val="24"/>
          <w:szCs w:val="24"/>
        </w:rPr>
        <w:t xml:space="preserve">a refund pool will be established and paid out at the highest amount possible in order for the league to stay solvent for future seasons. </w:t>
      </w:r>
    </w:p>
    <w:p w14:paraId="520B75EC" w14:textId="45D25226" w:rsidR="00D663B7" w:rsidRPr="005A0EC5" w:rsidRDefault="00DE5DA8" w:rsidP="005A0EC5">
      <w:pPr>
        <w:pStyle w:val="ListParagraph"/>
        <w:widowControl/>
        <w:numPr>
          <w:ilvl w:val="2"/>
          <w:numId w:val="1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Cost</w:t>
      </w:r>
      <w:r w:rsidR="00D749F1">
        <w:rPr>
          <w:rFonts w:asciiTheme="minorHAnsi" w:hAnsiTheme="minorHAnsi" w:cstheme="minorHAnsi"/>
          <w:sz w:val="24"/>
          <w:szCs w:val="24"/>
        </w:rPr>
        <w:t>s of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749F1">
        <w:rPr>
          <w:rFonts w:asciiTheme="minorHAnsi" w:hAnsiTheme="minorHAnsi" w:cstheme="minorHAnsi"/>
          <w:sz w:val="24"/>
          <w:szCs w:val="24"/>
        </w:rPr>
        <w:t xml:space="preserve">Utilities, Maintenance, and other expenses to maintain the leagues </w:t>
      </w:r>
      <w:r w:rsidR="00342117">
        <w:rPr>
          <w:rFonts w:asciiTheme="minorHAnsi" w:hAnsiTheme="minorHAnsi" w:cstheme="minorHAnsi"/>
          <w:sz w:val="24"/>
          <w:szCs w:val="24"/>
        </w:rPr>
        <w:t xml:space="preserve">financial </w:t>
      </w:r>
      <w:r w:rsidR="00D749F1">
        <w:rPr>
          <w:rFonts w:asciiTheme="minorHAnsi" w:hAnsiTheme="minorHAnsi" w:cstheme="minorHAnsi"/>
          <w:sz w:val="24"/>
          <w:szCs w:val="24"/>
        </w:rPr>
        <w:t>solvency will be removed from the refund pool first</w:t>
      </w:r>
    </w:p>
    <w:p w14:paraId="1CB7D293" w14:textId="7A875E3E" w:rsidR="00D663B7" w:rsidRPr="00B70AB4" w:rsidRDefault="00D749F1" w:rsidP="00D663B7">
      <w:pPr>
        <w:pStyle w:val="ListParagraph"/>
        <w:widowControl/>
        <w:numPr>
          <w:ilvl w:val="1"/>
          <w:numId w:val="1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If the league has started </w:t>
      </w:r>
      <w:r w:rsidR="00D663B7" w:rsidRPr="00B70AB4">
        <w:rPr>
          <w:rFonts w:asciiTheme="minorHAnsi" w:hAnsiTheme="minorHAnsi" w:cstheme="minorHAnsi"/>
          <w:sz w:val="24"/>
          <w:szCs w:val="24"/>
        </w:rPr>
        <w:t>games but only 1-</w:t>
      </w:r>
      <w:r w:rsidR="00D663B7">
        <w:rPr>
          <w:rFonts w:asciiTheme="minorHAnsi" w:hAnsiTheme="minorHAnsi" w:cstheme="minorHAnsi"/>
          <w:sz w:val="24"/>
          <w:szCs w:val="24"/>
        </w:rPr>
        <w:t>5</w:t>
      </w:r>
      <w:r w:rsidR="00D663B7" w:rsidRPr="00B70AB4">
        <w:rPr>
          <w:rFonts w:asciiTheme="minorHAnsi" w:hAnsiTheme="minorHAnsi" w:cstheme="minorHAnsi"/>
          <w:sz w:val="24"/>
          <w:szCs w:val="24"/>
        </w:rPr>
        <w:t xml:space="preserve"> games played </w:t>
      </w:r>
      <w:r w:rsidR="001C42F7">
        <w:rPr>
          <w:rFonts w:asciiTheme="minorHAnsi" w:hAnsiTheme="minorHAnsi" w:cstheme="minorHAnsi"/>
          <w:sz w:val="24"/>
          <w:szCs w:val="24"/>
        </w:rPr>
        <w:t>–</w:t>
      </w:r>
      <w:r w:rsidR="00D663B7" w:rsidRPr="00B70AB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The cost of umpires for the remaining games will be refunded. </w:t>
      </w:r>
    </w:p>
    <w:p w14:paraId="1377875B" w14:textId="6898AD8A" w:rsidR="00D663B7" w:rsidRPr="00B70AB4" w:rsidRDefault="00D663B7" w:rsidP="00D663B7">
      <w:pPr>
        <w:pStyle w:val="ListParagraph"/>
        <w:widowControl/>
        <w:numPr>
          <w:ilvl w:val="1"/>
          <w:numId w:val="1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70AB4">
        <w:rPr>
          <w:rFonts w:asciiTheme="minorHAnsi" w:hAnsiTheme="minorHAnsi" w:cstheme="minorHAnsi"/>
          <w:sz w:val="24"/>
          <w:szCs w:val="24"/>
        </w:rPr>
        <w:t xml:space="preserve">If 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B70AB4">
        <w:rPr>
          <w:rFonts w:asciiTheme="minorHAnsi" w:hAnsiTheme="minorHAnsi" w:cstheme="minorHAnsi"/>
          <w:sz w:val="24"/>
          <w:szCs w:val="24"/>
        </w:rPr>
        <w:t xml:space="preserve"> or more games are played, no refunds will be issued</w:t>
      </w:r>
    </w:p>
    <w:p w14:paraId="33E5F870" w14:textId="19CD1677" w:rsidR="00A009C6" w:rsidRPr="00AF1CDE" w:rsidRDefault="00B70AB4" w:rsidP="00BA38FD">
      <w:pPr>
        <w:pStyle w:val="BodyText"/>
        <w:spacing w:before="316" w:line="256" w:lineRule="auto"/>
        <w:ind w:right="124"/>
        <w:jc w:val="both"/>
        <w:rPr>
          <w:rFonts w:asciiTheme="minorHAnsi" w:hAnsiTheme="minorHAnsi" w:cstheme="minorHAnsi"/>
          <w:sz w:val="24"/>
          <w:szCs w:val="24"/>
        </w:rPr>
      </w:pPr>
      <w:r w:rsidRPr="00850A4D">
        <w:rPr>
          <w:rFonts w:asciiTheme="minorHAnsi" w:hAnsiTheme="minorHAnsi" w:cstheme="minorHAnsi"/>
          <w:sz w:val="24"/>
          <w:szCs w:val="24"/>
        </w:rPr>
        <w:t>All withdrawals and refund requests must be submitted to the Treasurer and the Vice President</w:t>
      </w:r>
      <w:r w:rsidR="00BA38FD">
        <w:rPr>
          <w:rFonts w:asciiTheme="minorHAnsi" w:hAnsiTheme="minorHAnsi" w:cstheme="minorHAnsi"/>
          <w:sz w:val="24"/>
          <w:szCs w:val="24"/>
        </w:rPr>
        <w:t xml:space="preserve"> in writing</w:t>
      </w:r>
      <w:r w:rsidRPr="00850A4D">
        <w:rPr>
          <w:rFonts w:asciiTheme="minorHAnsi" w:hAnsiTheme="minorHAnsi" w:cstheme="minorHAnsi"/>
          <w:sz w:val="24"/>
          <w:szCs w:val="24"/>
        </w:rPr>
        <w:t xml:space="preserve">. Any fundraiser items must be returned before the refund will be processed. </w:t>
      </w:r>
      <w:r w:rsidR="00BA38F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065C54" w14:textId="370288BC" w:rsidR="00A009C6" w:rsidRDefault="00A009C6" w:rsidP="00B70AB4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14:paraId="7744757A" w14:textId="77777777" w:rsidR="004D6D20" w:rsidRPr="00AF1CDE" w:rsidRDefault="004D6D20" w:rsidP="00B70AB4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14:paraId="403CFE6A" w14:textId="6BE39F48" w:rsidR="00A009C6" w:rsidRDefault="00BA38FD">
      <w:pPr>
        <w:pStyle w:val="BodyTex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20EB92F" wp14:editId="7EBCBD8E">
                <wp:simplePos x="0" y="0"/>
                <wp:positionH relativeFrom="page">
                  <wp:posOffset>759460</wp:posOffset>
                </wp:positionH>
                <wp:positionV relativeFrom="page">
                  <wp:posOffset>9209249</wp:posOffset>
                </wp:positionV>
                <wp:extent cx="6455410" cy="698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5410" cy="69850"/>
                        </a:xfrm>
                        <a:custGeom>
                          <a:avLst/>
                          <a:gdLst>
                            <a:gd name="T0" fmla="+- 0 11634 1468"/>
                            <a:gd name="T1" fmla="*/ T0 w 10166"/>
                            <a:gd name="T2" fmla="+- 0 13682 13594"/>
                            <a:gd name="T3" fmla="*/ 13682 h 110"/>
                            <a:gd name="T4" fmla="+- 0 1468 1468"/>
                            <a:gd name="T5" fmla="*/ T4 w 10166"/>
                            <a:gd name="T6" fmla="+- 0 13682 13594"/>
                            <a:gd name="T7" fmla="*/ 13682 h 110"/>
                            <a:gd name="T8" fmla="+- 0 1468 1468"/>
                            <a:gd name="T9" fmla="*/ T8 w 10166"/>
                            <a:gd name="T10" fmla="+- 0 13704 13594"/>
                            <a:gd name="T11" fmla="*/ 13704 h 110"/>
                            <a:gd name="T12" fmla="+- 0 11634 1468"/>
                            <a:gd name="T13" fmla="*/ T12 w 10166"/>
                            <a:gd name="T14" fmla="+- 0 13704 13594"/>
                            <a:gd name="T15" fmla="*/ 13704 h 110"/>
                            <a:gd name="T16" fmla="+- 0 11634 1468"/>
                            <a:gd name="T17" fmla="*/ T16 w 10166"/>
                            <a:gd name="T18" fmla="+- 0 13682 13594"/>
                            <a:gd name="T19" fmla="*/ 13682 h 110"/>
                            <a:gd name="T20" fmla="+- 0 11634 1468"/>
                            <a:gd name="T21" fmla="*/ T20 w 10166"/>
                            <a:gd name="T22" fmla="+- 0 13594 13594"/>
                            <a:gd name="T23" fmla="*/ 13594 h 110"/>
                            <a:gd name="T24" fmla="+- 0 1468 1468"/>
                            <a:gd name="T25" fmla="*/ T24 w 10166"/>
                            <a:gd name="T26" fmla="+- 0 13594 13594"/>
                            <a:gd name="T27" fmla="*/ 13594 h 110"/>
                            <a:gd name="T28" fmla="+- 0 1468 1468"/>
                            <a:gd name="T29" fmla="*/ T28 w 10166"/>
                            <a:gd name="T30" fmla="+- 0 13660 13594"/>
                            <a:gd name="T31" fmla="*/ 13660 h 110"/>
                            <a:gd name="T32" fmla="+- 0 11634 1468"/>
                            <a:gd name="T33" fmla="*/ T32 w 10166"/>
                            <a:gd name="T34" fmla="+- 0 13660 13594"/>
                            <a:gd name="T35" fmla="*/ 13660 h 110"/>
                            <a:gd name="T36" fmla="+- 0 11634 1468"/>
                            <a:gd name="T37" fmla="*/ T36 w 10166"/>
                            <a:gd name="T38" fmla="+- 0 13594 13594"/>
                            <a:gd name="T39" fmla="*/ 13594 h 1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166" h="110">
                              <a:moveTo>
                                <a:pt x="10166" y="88"/>
                              </a:moveTo>
                              <a:lnTo>
                                <a:pt x="0" y="88"/>
                              </a:lnTo>
                              <a:lnTo>
                                <a:pt x="0" y="110"/>
                              </a:lnTo>
                              <a:lnTo>
                                <a:pt x="10166" y="110"/>
                              </a:lnTo>
                              <a:lnTo>
                                <a:pt x="10166" y="88"/>
                              </a:lnTo>
                              <a:close/>
                              <a:moveTo>
                                <a:pt x="10166" y="0"/>
                              </a:moveTo>
                              <a:lnTo>
                                <a:pt x="0" y="0"/>
                              </a:lnTo>
                              <a:lnTo>
                                <a:pt x="0" y="66"/>
                              </a:lnTo>
                              <a:lnTo>
                                <a:pt x="10166" y="66"/>
                              </a:lnTo>
                              <a:lnTo>
                                <a:pt x="10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00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11642" id="AutoShape 2" o:spid="_x0000_s1026" style="position:absolute;margin-left:59.8pt;margin-top:725.15pt;width:508.3pt;height:5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6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" path="m10166,88l,88r,22l10166,110r,-22xm10166,l,,,66r10166,l10166,xe" fillcolor="#860001" stroked="f">
                <v:path arrowok="t" o:connecttype="custom" o:connectlocs="6455410,8688070;0,8688070;0,8702040;6455410,8702040;6455410,8688070;6455410,8632190;0,8632190;0,8674100;6455410,8674100;6455410,8632190" o:connectangles="0,0,0,0,0,0,0,0,0,0"/>
                <w10:wrap anchorx="page" anchory="page"/>
              </v:shape>
            </w:pict>
          </mc:Fallback>
        </mc:AlternateContent>
      </w:r>
    </w:p>
    <w:p w14:paraId="7EF8FA40" w14:textId="65BBD256" w:rsidR="00A009C6" w:rsidRDefault="004D6D20">
      <w:pPr>
        <w:tabs>
          <w:tab w:val="left" w:pos="6705"/>
        </w:tabs>
        <w:spacing w:before="101"/>
        <w:ind w:left="109"/>
      </w:pPr>
      <w:r>
        <w:rPr>
          <w:rFonts w:ascii="BrushScriptMT"/>
          <w:color w:val="860001"/>
          <w:sz w:val="32"/>
        </w:rPr>
        <w:lastRenderedPageBreak/>
        <w:t xml:space="preserve">P.O Box </w:t>
      </w:r>
      <w:proofErr w:type="spellStart"/>
      <w:r>
        <w:rPr>
          <w:rFonts w:ascii="BrushScriptMT"/>
          <w:color w:val="860001"/>
          <w:sz w:val="32"/>
        </w:rPr>
        <w:t>Box</w:t>
      </w:r>
      <w:proofErr w:type="spellEnd"/>
      <w:r>
        <w:rPr>
          <w:rFonts w:ascii="BrushScriptMT"/>
          <w:color w:val="860001"/>
          <w:sz w:val="32"/>
        </w:rPr>
        <w:t xml:space="preserve"> 1193, Pearland,</w:t>
      </w:r>
      <w:r>
        <w:rPr>
          <w:rFonts w:ascii="BrushScriptMT"/>
          <w:color w:val="860001"/>
          <w:spacing w:val="-7"/>
          <w:sz w:val="32"/>
        </w:rPr>
        <w:t xml:space="preserve"> </w:t>
      </w:r>
      <w:r>
        <w:rPr>
          <w:rFonts w:ascii="BrushScriptMT"/>
          <w:color w:val="860001"/>
          <w:sz w:val="32"/>
        </w:rPr>
        <w:t>TX</w:t>
      </w:r>
      <w:r>
        <w:rPr>
          <w:rFonts w:ascii="BrushScriptMT"/>
          <w:color w:val="860001"/>
          <w:spacing w:val="-2"/>
          <w:sz w:val="32"/>
        </w:rPr>
        <w:t xml:space="preserve"> </w:t>
      </w:r>
      <w:r>
        <w:rPr>
          <w:rFonts w:ascii="BrushScriptMT"/>
          <w:color w:val="860001"/>
          <w:sz w:val="32"/>
        </w:rPr>
        <w:t>77588</w:t>
      </w:r>
      <w:r>
        <w:rPr>
          <w:rFonts w:ascii="BrushScriptMT"/>
          <w:color w:val="860001"/>
          <w:sz w:val="32"/>
        </w:rPr>
        <w:tab/>
      </w:r>
      <w:hyperlink r:id="rId7">
        <w:r>
          <w:rPr>
            <w:color w:val="0563C1"/>
            <w:w w:val="95"/>
            <w:u w:val="single" w:color="0563C1"/>
          </w:rPr>
          <w:t>www.pearlandlittleleague.com</w:t>
        </w:r>
      </w:hyperlink>
    </w:p>
    <w:sectPr w:rsidR="00A009C6">
      <w:type w:val="continuous"/>
      <w:pgSz w:w="12240" w:h="15840"/>
      <w:pgMar w:top="7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ScriptMT">
    <w:altName w:val="Microsoft YaHei"/>
    <w:charset w:val="86"/>
    <w:family w:val="script"/>
    <w:pitch w:val="variable"/>
    <w:sig w:usb0="00000001" w:usb1="080E0000" w:usb2="00000010" w:usb3="00000000" w:csb0="0025003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137C8"/>
    <w:multiLevelType w:val="hybridMultilevel"/>
    <w:tmpl w:val="9ABEE2D2"/>
    <w:lvl w:ilvl="0" w:tplc="19A2DF2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9" w:hanging="360"/>
      </w:pPr>
    </w:lvl>
    <w:lvl w:ilvl="2" w:tplc="0409001B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 w15:restartNumberingAfterBreak="0">
    <w:nsid w:val="1542479B"/>
    <w:multiLevelType w:val="hybridMultilevel"/>
    <w:tmpl w:val="3C365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638682">
    <w:abstractNumId w:val="0"/>
  </w:num>
  <w:num w:numId="2" w16cid:durableId="1347437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C6"/>
    <w:rsid w:val="001C42F7"/>
    <w:rsid w:val="00220033"/>
    <w:rsid w:val="002D28C7"/>
    <w:rsid w:val="002D7CDB"/>
    <w:rsid w:val="00316206"/>
    <w:rsid w:val="00342117"/>
    <w:rsid w:val="0040096D"/>
    <w:rsid w:val="004D6D20"/>
    <w:rsid w:val="005A0EC5"/>
    <w:rsid w:val="005D6801"/>
    <w:rsid w:val="005E75D2"/>
    <w:rsid w:val="00616CD3"/>
    <w:rsid w:val="00662373"/>
    <w:rsid w:val="006920FE"/>
    <w:rsid w:val="00850A4D"/>
    <w:rsid w:val="008717EF"/>
    <w:rsid w:val="008A3636"/>
    <w:rsid w:val="009849C1"/>
    <w:rsid w:val="009B17F6"/>
    <w:rsid w:val="00A009C6"/>
    <w:rsid w:val="00A56893"/>
    <w:rsid w:val="00AF1CDE"/>
    <w:rsid w:val="00B70AB4"/>
    <w:rsid w:val="00BA38FD"/>
    <w:rsid w:val="00C34053"/>
    <w:rsid w:val="00C368D2"/>
    <w:rsid w:val="00D663B7"/>
    <w:rsid w:val="00D749F1"/>
    <w:rsid w:val="00DE5DA8"/>
    <w:rsid w:val="00E06140"/>
    <w:rsid w:val="00EB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A30FF"/>
  <w15:docId w15:val="{F61571B1-9979-D54C-9517-E222797C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02"/>
      <w:ind w:left="3024" w:right="3024"/>
      <w:jc w:val="center"/>
    </w:pPr>
    <w:rPr>
      <w:rFonts w:ascii="Comic Sans MS" w:eastAsia="Comic Sans MS" w:hAnsi="Comic Sans MS" w:cs="Comic Sans MS"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70A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arlandlittleleagu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President PLL</cp:lastModifiedBy>
  <cp:revision>3</cp:revision>
  <dcterms:created xsi:type="dcterms:W3CDTF">2024-10-19T14:31:00Z</dcterms:created>
  <dcterms:modified xsi:type="dcterms:W3CDTF">2024-10-19T14:32:00Z</dcterms:modified>
</cp:coreProperties>
</file>