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3C4E" w14:textId="12962099" w:rsidR="00537A88" w:rsidRPr="00537A88" w:rsidRDefault="00537A88" w:rsidP="00537A88">
      <w:pPr>
        <w:jc w:val="center"/>
        <w:rPr>
          <w:b/>
        </w:rPr>
      </w:pPr>
      <w:r w:rsidRPr="00537A88">
        <w:rPr>
          <w:b/>
        </w:rPr>
        <w:t>North Cincy Softball League</w:t>
      </w:r>
      <w:r w:rsidR="00E248C1">
        <w:rPr>
          <w:b/>
        </w:rPr>
        <w:t xml:space="preserve"> By-Laws – Updated for </w:t>
      </w:r>
      <w:r w:rsidR="00BC17ED">
        <w:rPr>
          <w:b/>
        </w:rPr>
        <w:t>202</w:t>
      </w:r>
      <w:r w:rsidR="00725DBE">
        <w:rPr>
          <w:b/>
        </w:rPr>
        <w:t>6</w:t>
      </w:r>
      <w:r w:rsidR="00E248C1">
        <w:rPr>
          <w:b/>
        </w:rPr>
        <w:t xml:space="preserve"> Season</w:t>
      </w:r>
    </w:p>
    <w:p w14:paraId="2BDE3C4F" w14:textId="77777777" w:rsidR="00537A88" w:rsidRDefault="00537A88">
      <w:r>
        <w:t xml:space="preserve">This document contains the bylaws by which each community who participates in the North Cincy Softball League agrees to abide.   The North Cincy Softball League shall be referred to in these bylaws as the NCSL.  The league is not a separate legal entity but a loose affiliation of community softball organizations that have come together to form intercommunity age-based leagues for the purpose of providing all girls in NCSL participating communities the opportunity to play softball. </w:t>
      </w:r>
    </w:p>
    <w:p w14:paraId="2BDE3C50" w14:textId="77777777" w:rsidR="00537A88" w:rsidRDefault="00537A88">
      <w:r>
        <w:t xml:space="preserve">The purpose of the Bylaws is to provide the guidelines and governance procedures by which the NCSL will operate and make decisions relative to league operating matters. </w:t>
      </w:r>
    </w:p>
    <w:p w14:paraId="2BDE3C51" w14:textId="118D69C9" w:rsidR="00537A88" w:rsidRDefault="00537A88">
      <w:r>
        <w:t>Rules governing NCSL game play in all age-based leagues have been established in a separate NCSL document titled “</w:t>
      </w:r>
      <w:r w:rsidR="006B3A12">
        <w:t>202</w:t>
      </w:r>
      <w:r w:rsidR="00725DBE">
        <w:t>6</w:t>
      </w:r>
      <w:r w:rsidR="006B3A12">
        <w:t xml:space="preserve"> Spring </w:t>
      </w:r>
      <w:r>
        <w:t xml:space="preserve">Rules”.  Every attempt has been made to align the rules for NCSL league play with that of the Unites States Specialty Sports Association (USSSA) rules with exceptions deemed appropriate based on the skill level of each league.   We urge everyone to take the time to read the League Rules so that there is a clear understanding of the rules and regulations of league play. Any rule not covered by the rule book will be governed by the USSSA Rule Book (www.usssa.com). </w:t>
      </w:r>
    </w:p>
    <w:p w14:paraId="2BDE3C52" w14:textId="594441DF" w:rsidR="009034B2" w:rsidRDefault="00537A88">
      <w:r>
        <w:t xml:space="preserve">The following communities have agreed to participate in the NCSL and agree to participate and abide by these bylaws and the </w:t>
      </w:r>
      <w:r w:rsidR="009034B2">
        <w:t xml:space="preserve">NCSL </w:t>
      </w:r>
      <w:r>
        <w:t xml:space="preserve">rules as outlined in that </w:t>
      </w:r>
      <w:r w:rsidR="0060647A">
        <w:t>document</w:t>
      </w:r>
      <w:r w:rsidRPr="00575D36">
        <w:t xml:space="preserve"> for the 20</w:t>
      </w:r>
      <w:r w:rsidR="00575D36" w:rsidRPr="00575D36">
        <w:t>2</w:t>
      </w:r>
      <w:r w:rsidR="00725DBE">
        <w:t>6</w:t>
      </w:r>
      <w:r>
        <w:t xml:space="preserve"> Softball Season.</w:t>
      </w:r>
    </w:p>
    <w:p w14:paraId="2BDE3C53" w14:textId="77777777" w:rsidR="00AE13B9" w:rsidRDefault="00AE13B9" w:rsidP="00905B6B">
      <w:pPr>
        <w:pStyle w:val="ListParagraph"/>
        <w:numPr>
          <w:ilvl w:val="0"/>
          <w:numId w:val="1"/>
        </w:numPr>
      </w:pPr>
      <w:r>
        <w:t>Anderson Youth Fastpitch</w:t>
      </w:r>
    </w:p>
    <w:p w14:paraId="2BDE3C55" w14:textId="77777777" w:rsidR="00905B6B" w:rsidRDefault="00905B6B" w:rsidP="00905B6B">
      <w:pPr>
        <w:pStyle w:val="ListParagraph"/>
        <w:numPr>
          <w:ilvl w:val="0"/>
          <w:numId w:val="1"/>
        </w:numPr>
      </w:pPr>
      <w:r>
        <w:t>Butlerville Softball</w:t>
      </w:r>
    </w:p>
    <w:p w14:paraId="2FD523BD" w14:textId="129C670C" w:rsidR="005E334C" w:rsidRDefault="005E334C" w:rsidP="00905B6B">
      <w:pPr>
        <w:pStyle w:val="ListParagraph"/>
        <w:numPr>
          <w:ilvl w:val="0"/>
          <w:numId w:val="1"/>
        </w:numPr>
      </w:pPr>
      <w:r>
        <w:t>Centerville</w:t>
      </w:r>
    </w:p>
    <w:p w14:paraId="2BDE3C56" w14:textId="77777777" w:rsidR="007D6896" w:rsidRDefault="007D6896" w:rsidP="00905B6B">
      <w:pPr>
        <w:pStyle w:val="ListParagraph"/>
        <w:numPr>
          <w:ilvl w:val="0"/>
          <w:numId w:val="1"/>
        </w:numPr>
      </w:pPr>
      <w:r>
        <w:t>Clinton-Massie Softball</w:t>
      </w:r>
    </w:p>
    <w:p w14:paraId="041D3CAE" w14:textId="1FE0D3BD" w:rsidR="005E334C" w:rsidRDefault="005E334C" w:rsidP="00905B6B">
      <w:pPr>
        <w:pStyle w:val="ListParagraph"/>
        <w:numPr>
          <w:ilvl w:val="0"/>
          <w:numId w:val="1"/>
        </w:numPr>
      </w:pPr>
      <w:r>
        <w:t>Edgewood</w:t>
      </w:r>
    </w:p>
    <w:p w14:paraId="0844B3BA" w14:textId="2D7ED29B" w:rsidR="005E334C" w:rsidRDefault="005E334C" w:rsidP="00905B6B">
      <w:pPr>
        <w:pStyle w:val="ListParagraph"/>
        <w:numPr>
          <w:ilvl w:val="0"/>
          <w:numId w:val="1"/>
        </w:numPr>
      </w:pPr>
      <w:r>
        <w:t>Fairfield</w:t>
      </w:r>
    </w:p>
    <w:p w14:paraId="2ED9D0E8" w14:textId="110704EC" w:rsidR="00BC6F04" w:rsidRDefault="005E334C" w:rsidP="00BC6F04">
      <w:pPr>
        <w:pStyle w:val="ListParagraph"/>
        <w:numPr>
          <w:ilvl w:val="0"/>
          <w:numId w:val="1"/>
        </w:numPr>
      </w:pPr>
      <w:r>
        <w:t>Hamilton Fairfield</w:t>
      </w:r>
    </w:p>
    <w:p w14:paraId="2BDE3C57" w14:textId="77777777" w:rsidR="00905B6B" w:rsidRDefault="00905B6B" w:rsidP="00905B6B">
      <w:pPr>
        <w:pStyle w:val="ListParagraph"/>
        <w:numPr>
          <w:ilvl w:val="0"/>
          <w:numId w:val="1"/>
        </w:numPr>
      </w:pPr>
      <w:r>
        <w:t>Kings Softball</w:t>
      </w:r>
    </w:p>
    <w:p w14:paraId="2BDE3C58" w14:textId="77777777" w:rsidR="009034B2" w:rsidRDefault="009034B2" w:rsidP="009034B2">
      <w:pPr>
        <w:pStyle w:val="ListParagraph"/>
        <w:numPr>
          <w:ilvl w:val="0"/>
          <w:numId w:val="1"/>
        </w:numPr>
      </w:pPr>
      <w:r>
        <w:t>Lakota Sports Organization</w:t>
      </w:r>
    </w:p>
    <w:p w14:paraId="2BDE3C59" w14:textId="77777777" w:rsidR="00905B6B" w:rsidRPr="00905B6B" w:rsidRDefault="00905B6B" w:rsidP="00905B6B">
      <w:pPr>
        <w:pStyle w:val="ListParagraph"/>
        <w:numPr>
          <w:ilvl w:val="0"/>
          <w:numId w:val="1"/>
        </w:numPr>
      </w:pPr>
      <w:r w:rsidRPr="00905B6B">
        <w:t>Lebanon Fastpitch Association</w:t>
      </w:r>
    </w:p>
    <w:p w14:paraId="2BDE3C5A" w14:textId="77777777" w:rsidR="00905B6B" w:rsidRDefault="00905B6B" w:rsidP="00905B6B">
      <w:pPr>
        <w:pStyle w:val="ListParagraph"/>
        <w:numPr>
          <w:ilvl w:val="0"/>
          <w:numId w:val="1"/>
        </w:numPr>
      </w:pPr>
      <w:r>
        <w:t>Little Miami Softball</w:t>
      </w:r>
    </w:p>
    <w:p w14:paraId="2BDE3C5B" w14:textId="77777777" w:rsidR="009034B2" w:rsidRDefault="009034B2" w:rsidP="009034B2">
      <w:pPr>
        <w:pStyle w:val="ListParagraph"/>
        <w:numPr>
          <w:ilvl w:val="0"/>
          <w:numId w:val="1"/>
        </w:numPr>
      </w:pPr>
      <w:r>
        <w:t>Loveland Softball Association</w:t>
      </w:r>
    </w:p>
    <w:p w14:paraId="2BDE3C5C" w14:textId="77777777" w:rsidR="00905B6B" w:rsidRDefault="00905B6B" w:rsidP="00905B6B">
      <w:pPr>
        <w:pStyle w:val="ListParagraph"/>
        <w:numPr>
          <w:ilvl w:val="0"/>
          <w:numId w:val="1"/>
        </w:numPr>
      </w:pPr>
      <w:r>
        <w:t xml:space="preserve">Mason Youth Softball </w:t>
      </w:r>
    </w:p>
    <w:p w14:paraId="0FB43244" w14:textId="581FC709" w:rsidR="00CE1610" w:rsidRDefault="00CE1610" w:rsidP="00905B6B">
      <w:pPr>
        <w:pStyle w:val="ListParagraph"/>
        <w:numPr>
          <w:ilvl w:val="0"/>
          <w:numId w:val="1"/>
        </w:numPr>
      </w:pPr>
      <w:r>
        <w:t>Middletown</w:t>
      </w:r>
    </w:p>
    <w:p w14:paraId="0ECC0F6E" w14:textId="7558F8EC" w:rsidR="00D67492" w:rsidRDefault="00D67492" w:rsidP="00905B6B">
      <w:pPr>
        <w:pStyle w:val="ListParagraph"/>
        <w:numPr>
          <w:ilvl w:val="0"/>
          <w:numId w:val="1"/>
        </w:numPr>
      </w:pPr>
      <w:r>
        <w:t>Milford Youth Softball</w:t>
      </w:r>
    </w:p>
    <w:p w14:paraId="2BDE3C5D" w14:textId="77777777" w:rsidR="00AE13B9" w:rsidRDefault="00AE13B9" w:rsidP="009034B2">
      <w:pPr>
        <w:pStyle w:val="ListParagraph"/>
        <w:numPr>
          <w:ilvl w:val="0"/>
          <w:numId w:val="1"/>
        </w:numPr>
      </w:pPr>
      <w:r>
        <w:t>Monroe Youth Softball</w:t>
      </w:r>
    </w:p>
    <w:p w14:paraId="32465766" w14:textId="7DED1CA5" w:rsidR="00D20D88" w:rsidRDefault="00D20D88" w:rsidP="009034B2">
      <w:pPr>
        <w:pStyle w:val="ListParagraph"/>
        <w:numPr>
          <w:ilvl w:val="0"/>
          <w:numId w:val="1"/>
        </w:numPr>
      </w:pPr>
      <w:r>
        <w:t>Oxford</w:t>
      </w:r>
    </w:p>
    <w:p w14:paraId="2BDE3C5E" w14:textId="77777777" w:rsidR="009034B2" w:rsidRDefault="009034B2" w:rsidP="009034B2">
      <w:pPr>
        <w:pStyle w:val="ListParagraph"/>
        <w:numPr>
          <w:ilvl w:val="0"/>
          <w:numId w:val="1"/>
        </w:numPr>
      </w:pPr>
      <w:r>
        <w:t>Pisgah Youth Organization</w:t>
      </w:r>
    </w:p>
    <w:p w14:paraId="2CBB87E3" w14:textId="6D34F63A" w:rsidR="00F735C5" w:rsidRDefault="00F735C5" w:rsidP="009034B2">
      <w:pPr>
        <w:pStyle w:val="ListParagraph"/>
        <w:numPr>
          <w:ilvl w:val="0"/>
          <w:numId w:val="1"/>
        </w:numPr>
      </w:pPr>
      <w:r>
        <w:t>Ross</w:t>
      </w:r>
    </w:p>
    <w:p w14:paraId="42E7C0D9" w14:textId="3E83D131" w:rsidR="004F3FC5" w:rsidRDefault="004F3FC5" w:rsidP="009034B2">
      <w:pPr>
        <w:pStyle w:val="ListParagraph"/>
        <w:numPr>
          <w:ilvl w:val="0"/>
          <w:numId w:val="1"/>
        </w:numPr>
      </w:pPr>
      <w:r>
        <w:t>Springboro</w:t>
      </w:r>
    </w:p>
    <w:p w14:paraId="60CCDB89" w14:textId="33D7C5B2" w:rsidR="00D20D88" w:rsidRDefault="00D20D88" w:rsidP="009034B2">
      <w:pPr>
        <w:pStyle w:val="ListParagraph"/>
        <w:numPr>
          <w:ilvl w:val="0"/>
          <w:numId w:val="1"/>
        </w:numPr>
      </w:pPr>
      <w:r>
        <w:t>Waynesville</w:t>
      </w:r>
    </w:p>
    <w:p w14:paraId="2BDE3C5F" w14:textId="77777777" w:rsidR="00AE13B9" w:rsidRDefault="00AE13B9" w:rsidP="009034B2">
      <w:pPr>
        <w:pStyle w:val="ListParagraph"/>
        <w:numPr>
          <w:ilvl w:val="0"/>
          <w:numId w:val="1"/>
        </w:numPr>
      </w:pPr>
      <w:r>
        <w:t>Wilmington Softball</w:t>
      </w:r>
    </w:p>
    <w:p w14:paraId="2BDE3C60" w14:textId="77777777" w:rsidR="003A442B" w:rsidRPr="003A442B" w:rsidRDefault="003A442B" w:rsidP="00905B6B">
      <w:pPr>
        <w:pStyle w:val="ListParagraph"/>
        <w:rPr>
          <w:i/>
          <w:color w:val="FF0000"/>
        </w:rPr>
      </w:pPr>
    </w:p>
    <w:p w14:paraId="022E0136" w14:textId="77777777" w:rsidR="00CE1610" w:rsidRDefault="00CE1610" w:rsidP="00D67492"/>
    <w:p w14:paraId="2BDE3C65" w14:textId="463BE0DB" w:rsidR="00006B8C" w:rsidRPr="00CB1AC7" w:rsidRDefault="009034B2" w:rsidP="00D67492">
      <w:pPr>
        <w:rPr>
          <w:b/>
        </w:rPr>
      </w:pPr>
      <w:r w:rsidRPr="00CE1610">
        <w:br w:type="page"/>
      </w:r>
      <w:r w:rsidRPr="009034B2">
        <w:rPr>
          <w:b/>
        </w:rPr>
        <w:lastRenderedPageBreak/>
        <w:t>20</w:t>
      </w:r>
      <w:r w:rsidR="00642D59">
        <w:rPr>
          <w:b/>
        </w:rPr>
        <w:t>2</w:t>
      </w:r>
      <w:r w:rsidR="00725DBE">
        <w:rPr>
          <w:b/>
        </w:rPr>
        <w:t>6</w:t>
      </w:r>
      <w:r>
        <w:rPr>
          <w:b/>
        </w:rPr>
        <w:t xml:space="preserve"> </w:t>
      </w:r>
      <w:r w:rsidR="00375411">
        <w:rPr>
          <w:b/>
        </w:rPr>
        <w:t xml:space="preserve">North Cincy Softball </w:t>
      </w:r>
      <w:r>
        <w:rPr>
          <w:b/>
        </w:rPr>
        <w:t xml:space="preserve">League </w:t>
      </w:r>
      <w:r w:rsidR="006E6B22">
        <w:rPr>
          <w:b/>
        </w:rPr>
        <w:t xml:space="preserve">Personnel </w:t>
      </w:r>
    </w:p>
    <w:p w14:paraId="2BDE3C66" w14:textId="0B45C0EF" w:rsidR="009034B2" w:rsidRPr="008C66CB" w:rsidRDefault="001F6394" w:rsidP="009034B2">
      <w:pPr>
        <w:rPr>
          <w:u w:val="single"/>
        </w:rPr>
      </w:pPr>
      <w:r w:rsidRPr="008C66CB">
        <w:rPr>
          <w:u w:val="single"/>
        </w:rPr>
        <w:t xml:space="preserve">League </w:t>
      </w:r>
      <w:r w:rsidR="00FB5F60">
        <w:rPr>
          <w:u w:val="single"/>
        </w:rPr>
        <w:t>President</w:t>
      </w:r>
      <w:r w:rsidR="009034B2" w:rsidRPr="008C66CB">
        <w:rPr>
          <w:u w:val="single"/>
        </w:rPr>
        <w:t xml:space="preserve"> </w:t>
      </w:r>
    </w:p>
    <w:p w14:paraId="5B58855A" w14:textId="2B6B5B84" w:rsidR="00137727" w:rsidRDefault="00C75578" w:rsidP="00137727">
      <w:pPr>
        <w:pStyle w:val="ListParagraph"/>
        <w:numPr>
          <w:ilvl w:val="0"/>
          <w:numId w:val="2"/>
        </w:numPr>
      </w:pPr>
      <w:r w:rsidRPr="00C75578">
        <w:t>Jack Brown</w:t>
      </w:r>
      <w:r w:rsidR="009034B2" w:rsidRPr="00C75578">
        <w:tab/>
      </w:r>
      <w:r w:rsidR="009034B2" w:rsidRPr="00C75578">
        <w:tab/>
      </w:r>
      <w:r w:rsidR="00D903B0" w:rsidRPr="00C75578">
        <w:tab/>
      </w:r>
      <w:r w:rsidR="00D903B0" w:rsidRPr="00C75578">
        <w:tab/>
      </w:r>
      <w:r w:rsidR="001F6394" w:rsidRPr="00C75578">
        <w:t>Mason Youth Softball</w:t>
      </w:r>
      <w:r w:rsidR="008C66CB">
        <w:tab/>
      </w:r>
      <w:r w:rsidR="008C66CB">
        <w:tab/>
        <w:t xml:space="preserve"> </w:t>
      </w:r>
    </w:p>
    <w:p w14:paraId="0EE57B3A" w14:textId="7AD84AFA" w:rsidR="00137727" w:rsidRDefault="00137727" w:rsidP="00BC17ED"/>
    <w:p w14:paraId="51D1CBD1" w14:textId="5CDD2658" w:rsidR="00BC17ED" w:rsidRPr="00C60849" w:rsidRDefault="00BC17ED" w:rsidP="00BC17ED">
      <w:pPr>
        <w:rPr>
          <w:u w:val="single"/>
        </w:rPr>
      </w:pPr>
      <w:r w:rsidRPr="00C60849">
        <w:rPr>
          <w:u w:val="single"/>
        </w:rPr>
        <w:t>Scheduling Director</w:t>
      </w:r>
    </w:p>
    <w:p w14:paraId="25B75D40" w14:textId="735B135D" w:rsidR="00BC17ED" w:rsidRDefault="00BC17ED" w:rsidP="00BC17ED">
      <w:pPr>
        <w:pStyle w:val="ListParagraph"/>
        <w:numPr>
          <w:ilvl w:val="0"/>
          <w:numId w:val="2"/>
        </w:numPr>
      </w:pPr>
      <w:r>
        <w:t>Brittany</w:t>
      </w:r>
      <w:r w:rsidR="002D0F62">
        <w:t xml:space="preserve"> Leuzinger</w:t>
      </w:r>
      <w:r w:rsidR="002D0F62">
        <w:tab/>
      </w:r>
      <w:r w:rsidR="002D0F62">
        <w:tab/>
      </w:r>
      <w:r w:rsidR="002D0F62">
        <w:tab/>
        <w:t>Lebanon Fastpitch Association</w:t>
      </w:r>
    </w:p>
    <w:p w14:paraId="5E84F4B2" w14:textId="77777777" w:rsidR="00BC17ED" w:rsidRDefault="00BC17ED" w:rsidP="00BC17ED">
      <w:pPr>
        <w:pStyle w:val="ListParagraph"/>
      </w:pPr>
    </w:p>
    <w:p w14:paraId="1914304A" w14:textId="6905A235" w:rsidR="008C66CB" w:rsidRPr="00C75578" w:rsidRDefault="005C0018" w:rsidP="008C66CB">
      <w:pPr>
        <w:rPr>
          <w:u w:val="single"/>
        </w:rPr>
      </w:pPr>
      <w:r w:rsidRPr="00C75578">
        <w:rPr>
          <w:u w:val="single"/>
        </w:rPr>
        <w:t xml:space="preserve">League </w:t>
      </w:r>
      <w:r w:rsidR="00DC027F" w:rsidRPr="00C75578">
        <w:rPr>
          <w:u w:val="single"/>
        </w:rPr>
        <w:t xml:space="preserve">Executive </w:t>
      </w:r>
      <w:r w:rsidR="00F00BFA" w:rsidRPr="00C75578">
        <w:rPr>
          <w:u w:val="single"/>
        </w:rPr>
        <w:t>Board</w:t>
      </w:r>
    </w:p>
    <w:p w14:paraId="7C73342A" w14:textId="0802D318" w:rsidR="00137727" w:rsidRPr="00C75578" w:rsidRDefault="00C75578" w:rsidP="00137727">
      <w:pPr>
        <w:pStyle w:val="ListParagraph"/>
        <w:numPr>
          <w:ilvl w:val="0"/>
          <w:numId w:val="2"/>
        </w:numPr>
      </w:pPr>
      <w:r w:rsidRPr="00C75578">
        <w:t>Jack Brown</w:t>
      </w:r>
      <w:r w:rsidR="00137727" w:rsidRPr="00C75578">
        <w:tab/>
      </w:r>
      <w:r w:rsidR="00137727" w:rsidRPr="00C75578">
        <w:tab/>
      </w:r>
      <w:r w:rsidR="00FB5F60" w:rsidRPr="00C75578">
        <w:tab/>
      </w:r>
      <w:r w:rsidR="00FB5F60" w:rsidRPr="00C75578">
        <w:tab/>
      </w:r>
      <w:r w:rsidR="00137727" w:rsidRPr="00C75578">
        <w:t>Mason Youth Softball</w:t>
      </w:r>
      <w:r w:rsidRPr="00C75578">
        <w:t xml:space="preserve"> </w:t>
      </w:r>
    </w:p>
    <w:p w14:paraId="38332AB0" w14:textId="63A1FD2C" w:rsidR="00137727" w:rsidRDefault="00CE1610" w:rsidP="00137727">
      <w:pPr>
        <w:pStyle w:val="ListParagraph"/>
        <w:numPr>
          <w:ilvl w:val="0"/>
          <w:numId w:val="2"/>
        </w:numPr>
      </w:pPr>
      <w:r>
        <w:t>Daniel Colpi</w:t>
      </w:r>
      <w:r w:rsidR="00137727">
        <w:tab/>
      </w:r>
      <w:r w:rsidR="00137727">
        <w:tab/>
      </w:r>
      <w:r w:rsidR="00FB5F60">
        <w:tab/>
      </w:r>
      <w:r w:rsidR="00FB5F60">
        <w:tab/>
      </w:r>
      <w:r w:rsidR="00137727">
        <w:t>Lakota Sports Organization</w:t>
      </w:r>
    </w:p>
    <w:p w14:paraId="2BDE3C68" w14:textId="34146820" w:rsidR="009034B2" w:rsidRDefault="00566D94" w:rsidP="00CB1AC7">
      <w:pPr>
        <w:pStyle w:val="ListParagraph"/>
        <w:numPr>
          <w:ilvl w:val="0"/>
          <w:numId w:val="2"/>
        </w:numPr>
      </w:pPr>
      <w:r>
        <w:t xml:space="preserve">Curt Goodwin    </w:t>
      </w:r>
      <w:r w:rsidR="00137727">
        <w:tab/>
      </w:r>
      <w:r w:rsidR="00FB5F60">
        <w:tab/>
      </w:r>
      <w:r w:rsidR="00FB5F60">
        <w:tab/>
      </w:r>
      <w:r w:rsidR="00137727">
        <w:t>Lebanon Fastpitch Association</w:t>
      </w:r>
    </w:p>
    <w:p w14:paraId="3889C9A5" w14:textId="77777777" w:rsidR="00CB1AC7" w:rsidRDefault="00CB1AC7" w:rsidP="00CB1AC7">
      <w:pPr>
        <w:ind w:left="360"/>
      </w:pPr>
    </w:p>
    <w:p w14:paraId="2BDE3C69" w14:textId="58083E7F" w:rsidR="009034B2" w:rsidRDefault="00CB1AC7">
      <w:r>
        <w:rPr>
          <w:u w:val="single"/>
        </w:rPr>
        <w:t>Voting Members</w:t>
      </w:r>
      <w:r w:rsidR="00537A88">
        <w:t xml:space="preserve"> (</w:t>
      </w:r>
      <w:r w:rsidR="003359C9">
        <w:t>full members only</w:t>
      </w:r>
      <w:r w:rsidR="00277923">
        <w:t xml:space="preserve">; </w:t>
      </w:r>
      <w:r w:rsidR="003359C9">
        <w:t>not within probationary period</w:t>
      </w:r>
      <w:r w:rsidR="00537A88">
        <w:t xml:space="preserve">) </w:t>
      </w:r>
    </w:p>
    <w:p w14:paraId="7B9C49B9" w14:textId="70CA9694" w:rsidR="00A12F6B" w:rsidRDefault="001A4D18" w:rsidP="009034B2">
      <w:pPr>
        <w:pStyle w:val="ListParagraph"/>
        <w:numPr>
          <w:ilvl w:val="0"/>
          <w:numId w:val="1"/>
        </w:numPr>
      </w:pPr>
      <w:r>
        <w:t xml:space="preserve">Butlerville </w:t>
      </w:r>
      <w:r w:rsidR="00A12F6B">
        <w:t>Softball</w:t>
      </w:r>
      <w:r w:rsidR="00A12F6B">
        <w:tab/>
      </w:r>
      <w:r w:rsidR="00A12F6B">
        <w:tab/>
      </w:r>
      <w:r w:rsidR="00A12F6B">
        <w:tab/>
      </w:r>
    </w:p>
    <w:p w14:paraId="381F4BD2" w14:textId="17108BA9" w:rsidR="00994CF9" w:rsidRDefault="00994CF9" w:rsidP="009034B2">
      <w:pPr>
        <w:pStyle w:val="ListParagraph"/>
        <w:numPr>
          <w:ilvl w:val="0"/>
          <w:numId w:val="1"/>
        </w:numPr>
      </w:pPr>
      <w:r>
        <w:t>Clinton-Massie Softball</w:t>
      </w:r>
      <w:r>
        <w:tab/>
      </w:r>
      <w:r w:rsidR="00682EAA">
        <w:tab/>
      </w:r>
      <w:r w:rsidR="00682EAA">
        <w:tab/>
      </w:r>
    </w:p>
    <w:p w14:paraId="2564E75A" w14:textId="06200FF3" w:rsidR="00BC6F04" w:rsidRPr="00BC6F04" w:rsidRDefault="00AC0817" w:rsidP="00AC0817">
      <w:pPr>
        <w:pStyle w:val="ListParagraph"/>
        <w:numPr>
          <w:ilvl w:val="0"/>
          <w:numId w:val="1"/>
        </w:numPr>
        <w:rPr>
          <w:i/>
        </w:rPr>
      </w:pPr>
      <w:r>
        <w:t xml:space="preserve">Edgewood </w:t>
      </w:r>
      <w:r w:rsidR="004D72D4">
        <w:tab/>
      </w:r>
      <w:r w:rsidR="004D72D4">
        <w:tab/>
      </w:r>
      <w:r w:rsidR="004D72D4">
        <w:tab/>
      </w:r>
      <w:r w:rsidR="004D72D4">
        <w:tab/>
      </w:r>
    </w:p>
    <w:p w14:paraId="77BF2D09" w14:textId="7F8AAD1C" w:rsidR="00AC0817" w:rsidRPr="00AE13B9" w:rsidRDefault="00AC0817" w:rsidP="00AC0817">
      <w:pPr>
        <w:pStyle w:val="ListParagraph"/>
        <w:numPr>
          <w:ilvl w:val="0"/>
          <w:numId w:val="1"/>
        </w:numPr>
      </w:pPr>
      <w:r>
        <w:t>Hamilton Fairfield</w:t>
      </w:r>
      <w:r w:rsidR="00ED69DD">
        <w:tab/>
      </w:r>
      <w:r w:rsidR="00ED69DD">
        <w:tab/>
      </w:r>
      <w:r w:rsidR="00ED69DD">
        <w:tab/>
      </w:r>
    </w:p>
    <w:p w14:paraId="0F6EB371" w14:textId="26893206" w:rsidR="00AC0817" w:rsidRDefault="00AC0817" w:rsidP="00994CF9">
      <w:pPr>
        <w:pStyle w:val="ListParagraph"/>
        <w:numPr>
          <w:ilvl w:val="0"/>
          <w:numId w:val="1"/>
        </w:numPr>
      </w:pPr>
      <w:r>
        <w:t>Kings Softball</w:t>
      </w:r>
      <w:r>
        <w:tab/>
      </w:r>
      <w:r w:rsidR="007F3142">
        <w:tab/>
      </w:r>
      <w:r w:rsidR="007F3142">
        <w:tab/>
      </w:r>
      <w:r w:rsidR="007F3142">
        <w:tab/>
      </w:r>
    </w:p>
    <w:p w14:paraId="583A4691" w14:textId="242B2723" w:rsidR="00BC6F04" w:rsidRPr="00AC0817" w:rsidRDefault="00BC6F04" w:rsidP="00BC6F04">
      <w:pPr>
        <w:pStyle w:val="ListParagraph"/>
        <w:numPr>
          <w:ilvl w:val="0"/>
          <w:numId w:val="1"/>
        </w:numPr>
        <w:rPr>
          <w:i/>
        </w:rPr>
      </w:pPr>
      <w:r>
        <w:t>Lakota Sports Organization</w:t>
      </w:r>
      <w:r>
        <w:tab/>
      </w:r>
      <w:r>
        <w:tab/>
      </w:r>
    </w:p>
    <w:p w14:paraId="0CD50D1B" w14:textId="4B0BF10C" w:rsidR="00994CF9" w:rsidRPr="007D6896" w:rsidRDefault="00994CF9" w:rsidP="00994CF9">
      <w:pPr>
        <w:pStyle w:val="ListParagraph"/>
        <w:numPr>
          <w:ilvl w:val="0"/>
          <w:numId w:val="1"/>
        </w:numPr>
      </w:pPr>
      <w:r>
        <w:t>Lebanon Fastpitch Association</w:t>
      </w:r>
      <w:r>
        <w:tab/>
      </w:r>
      <w:r>
        <w:tab/>
      </w:r>
    </w:p>
    <w:p w14:paraId="56604D7D" w14:textId="163A062F" w:rsidR="00994CF9" w:rsidRDefault="00994CF9" w:rsidP="00994CF9">
      <w:pPr>
        <w:pStyle w:val="ListParagraph"/>
        <w:numPr>
          <w:ilvl w:val="0"/>
          <w:numId w:val="1"/>
        </w:numPr>
      </w:pPr>
      <w:r>
        <w:t>Little Miami Softball</w:t>
      </w:r>
      <w:r>
        <w:tab/>
      </w:r>
      <w:r>
        <w:tab/>
      </w:r>
      <w:r>
        <w:tab/>
      </w:r>
    </w:p>
    <w:p w14:paraId="2BDE3C6D" w14:textId="7F55B628" w:rsidR="009034B2" w:rsidRDefault="009034B2" w:rsidP="009034B2">
      <w:pPr>
        <w:pStyle w:val="ListParagraph"/>
        <w:numPr>
          <w:ilvl w:val="0"/>
          <w:numId w:val="1"/>
        </w:numPr>
      </w:pPr>
      <w:r>
        <w:t>Loveland Softball Association</w:t>
      </w:r>
      <w:r>
        <w:tab/>
      </w:r>
      <w:r w:rsidR="00ED69DD">
        <w:tab/>
      </w:r>
    </w:p>
    <w:p w14:paraId="279795B2" w14:textId="3A8AF13E" w:rsidR="00994CF9" w:rsidRDefault="00994CF9" w:rsidP="00994CF9">
      <w:pPr>
        <w:pStyle w:val="ListParagraph"/>
        <w:numPr>
          <w:ilvl w:val="0"/>
          <w:numId w:val="1"/>
        </w:numPr>
      </w:pPr>
      <w:r>
        <w:t xml:space="preserve">Mason Youth Softball </w:t>
      </w:r>
      <w:r>
        <w:tab/>
      </w:r>
      <w:r>
        <w:tab/>
      </w:r>
      <w:r>
        <w:tab/>
      </w:r>
    </w:p>
    <w:p w14:paraId="1E9518AB" w14:textId="37BF2212" w:rsidR="00AC0817" w:rsidRDefault="00AC0817" w:rsidP="009034B2">
      <w:pPr>
        <w:pStyle w:val="ListParagraph"/>
        <w:numPr>
          <w:ilvl w:val="0"/>
          <w:numId w:val="1"/>
        </w:numPr>
      </w:pPr>
      <w:r w:rsidRPr="00AE13B9">
        <w:t>Monroe</w:t>
      </w:r>
      <w:r w:rsidR="00D20D88">
        <w:t xml:space="preserve"> Youth</w:t>
      </w:r>
      <w:r w:rsidRPr="00AE13B9">
        <w:t xml:space="preserve"> Softball</w:t>
      </w:r>
      <w:r>
        <w:t xml:space="preserve"> </w:t>
      </w:r>
      <w:r w:rsidR="00ED69DD">
        <w:tab/>
      </w:r>
      <w:r w:rsidR="00ED69DD">
        <w:tab/>
      </w:r>
      <w:r w:rsidR="00ED69DD">
        <w:tab/>
      </w:r>
    </w:p>
    <w:p w14:paraId="2BDE3C75" w14:textId="5F721C93" w:rsidR="00AE13B9" w:rsidRPr="00AE13B9" w:rsidRDefault="009034B2" w:rsidP="00AC0817">
      <w:pPr>
        <w:pStyle w:val="ListParagraph"/>
        <w:numPr>
          <w:ilvl w:val="0"/>
          <w:numId w:val="1"/>
        </w:numPr>
      </w:pPr>
      <w:r>
        <w:t>Pisgah Youth Organization</w:t>
      </w:r>
      <w:r>
        <w:tab/>
      </w:r>
      <w:r w:rsidR="00296358">
        <w:tab/>
      </w:r>
    </w:p>
    <w:p w14:paraId="3A46ABE6" w14:textId="77777777" w:rsidR="00D015BE" w:rsidRDefault="00D015BE" w:rsidP="00D015BE"/>
    <w:p w14:paraId="6D75D320" w14:textId="356489A8" w:rsidR="00D015BE" w:rsidRDefault="00D015BE" w:rsidP="00D015BE">
      <w:r w:rsidRPr="00333744">
        <w:rPr>
          <w:u w:val="single"/>
        </w:rPr>
        <w:t>Non-Voting Members</w:t>
      </w:r>
      <w:r>
        <w:t xml:space="preserve"> </w:t>
      </w:r>
    </w:p>
    <w:p w14:paraId="6DAA4539" w14:textId="4F4D68BE" w:rsidR="0060647A" w:rsidRPr="00852AB9" w:rsidRDefault="0060647A" w:rsidP="0060647A">
      <w:pPr>
        <w:pStyle w:val="ListParagraph"/>
        <w:numPr>
          <w:ilvl w:val="0"/>
          <w:numId w:val="6"/>
        </w:numPr>
      </w:pPr>
      <w:r w:rsidRPr="00AE13B9">
        <w:t>Anderson Youth Softball</w:t>
      </w:r>
      <w:r w:rsidR="00BA64C5">
        <w:tab/>
      </w:r>
      <w:r w:rsidR="00BA64C5">
        <w:tab/>
      </w:r>
    </w:p>
    <w:p w14:paraId="7D6F0385" w14:textId="60C70D12" w:rsidR="00333744" w:rsidRDefault="00333744" w:rsidP="00333744">
      <w:pPr>
        <w:pStyle w:val="ListParagraph"/>
        <w:numPr>
          <w:ilvl w:val="0"/>
          <w:numId w:val="6"/>
        </w:numPr>
      </w:pPr>
      <w:r>
        <w:t>Centerville</w:t>
      </w:r>
      <w:r w:rsidR="00BA64C5">
        <w:tab/>
      </w:r>
      <w:r w:rsidR="00BA64C5">
        <w:tab/>
      </w:r>
      <w:r w:rsidR="00BA64C5">
        <w:tab/>
      </w:r>
      <w:r w:rsidR="00BA64C5">
        <w:tab/>
      </w:r>
    </w:p>
    <w:p w14:paraId="147C4830" w14:textId="7F17A782" w:rsidR="0060647A" w:rsidRDefault="00CE1610" w:rsidP="0060647A">
      <w:pPr>
        <w:pStyle w:val="ListParagraph"/>
        <w:numPr>
          <w:ilvl w:val="0"/>
          <w:numId w:val="6"/>
        </w:numPr>
        <w:rPr>
          <w:i/>
          <w:iCs/>
        </w:rPr>
      </w:pPr>
      <w:r>
        <w:t>Middletown</w:t>
      </w:r>
      <w:r w:rsidR="00AC0817">
        <w:tab/>
      </w:r>
      <w:r w:rsidR="00AC0817">
        <w:tab/>
      </w:r>
      <w:r w:rsidR="00AC0817">
        <w:tab/>
      </w:r>
      <w:r w:rsidR="00AC0817">
        <w:tab/>
      </w:r>
    </w:p>
    <w:p w14:paraId="72FA01A0" w14:textId="6F77C4D5" w:rsidR="00E13313" w:rsidRDefault="00E13313" w:rsidP="0060647A">
      <w:pPr>
        <w:pStyle w:val="ListParagraph"/>
        <w:numPr>
          <w:ilvl w:val="0"/>
          <w:numId w:val="6"/>
        </w:numPr>
        <w:rPr>
          <w:i/>
          <w:iCs/>
        </w:rPr>
      </w:pPr>
      <w:r w:rsidRPr="00E13313">
        <w:t>Milford</w:t>
      </w:r>
      <w:r w:rsidRPr="00D67492">
        <w:tab/>
      </w:r>
      <w:r w:rsidR="00D67492" w:rsidRPr="00D67492">
        <w:t>Youth Softball</w:t>
      </w:r>
      <w:r w:rsidRPr="00D67492">
        <w:tab/>
      </w:r>
      <w:r w:rsidRPr="00D67492">
        <w:tab/>
      </w:r>
      <w:r>
        <w:rPr>
          <w:i/>
          <w:iCs/>
        </w:rPr>
        <w:tab/>
      </w:r>
    </w:p>
    <w:p w14:paraId="0E9D3398" w14:textId="59B42838" w:rsidR="00E13313" w:rsidRDefault="00E13313" w:rsidP="00E13313">
      <w:pPr>
        <w:pStyle w:val="ListParagraph"/>
        <w:numPr>
          <w:ilvl w:val="0"/>
          <w:numId w:val="6"/>
        </w:numPr>
      </w:pPr>
      <w:r>
        <w:t>Oxford</w:t>
      </w:r>
      <w:r w:rsidRPr="0060647A">
        <w:t xml:space="preserve"> </w:t>
      </w:r>
      <w:r>
        <w:tab/>
      </w:r>
      <w:r>
        <w:tab/>
      </w:r>
      <w:r>
        <w:tab/>
      </w:r>
      <w:r>
        <w:tab/>
      </w:r>
      <w:r>
        <w:tab/>
      </w:r>
    </w:p>
    <w:p w14:paraId="6703DC4B" w14:textId="3AF164C8" w:rsidR="00E13313" w:rsidRPr="00E13313" w:rsidRDefault="00E13313" w:rsidP="00E13313">
      <w:pPr>
        <w:pStyle w:val="ListParagraph"/>
        <w:numPr>
          <w:ilvl w:val="0"/>
          <w:numId w:val="6"/>
        </w:numPr>
      </w:pPr>
      <w:r>
        <w:t>Ross</w:t>
      </w:r>
      <w:r>
        <w:tab/>
      </w:r>
      <w:r>
        <w:tab/>
      </w:r>
      <w:r>
        <w:tab/>
      </w:r>
      <w:r>
        <w:tab/>
      </w:r>
      <w:r>
        <w:tab/>
      </w:r>
    </w:p>
    <w:p w14:paraId="45C6D25E" w14:textId="341C40DE" w:rsidR="006830B7" w:rsidRDefault="006830B7" w:rsidP="00333744">
      <w:pPr>
        <w:pStyle w:val="ListParagraph"/>
        <w:numPr>
          <w:ilvl w:val="0"/>
          <w:numId w:val="6"/>
        </w:numPr>
      </w:pPr>
      <w:r>
        <w:t>Springboro</w:t>
      </w:r>
      <w:r w:rsidR="003E0270">
        <w:tab/>
      </w:r>
      <w:r w:rsidR="003E0270">
        <w:tab/>
      </w:r>
      <w:r w:rsidR="003E0270">
        <w:tab/>
      </w:r>
      <w:r w:rsidR="003E0270">
        <w:tab/>
      </w:r>
    </w:p>
    <w:p w14:paraId="31D3D0B1" w14:textId="794A57EE" w:rsidR="006830B7" w:rsidRDefault="0060647A" w:rsidP="0060647A">
      <w:pPr>
        <w:pStyle w:val="ListParagraph"/>
        <w:numPr>
          <w:ilvl w:val="0"/>
          <w:numId w:val="6"/>
        </w:numPr>
      </w:pPr>
      <w:r>
        <w:t>Waynesville</w:t>
      </w:r>
      <w:r w:rsidR="00D20D88">
        <w:tab/>
      </w:r>
      <w:r w:rsidR="00D20D88">
        <w:tab/>
      </w:r>
      <w:r w:rsidR="00D20D88">
        <w:tab/>
      </w:r>
      <w:r w:rsidR="00D20D88">
        <w:tab/>
      </w:r>
    </w:p>
    <w:p w14:paraId="4FB4675A" w14:textId="6D01CE0A" w:rsidR="00920D85" w:rsidRPr="00920D85" w:rsidRDefault="00920D85" w:rsidP="00920D85">
      <w:pPr>
        <w:pStyle w:val="ListParagraph"/>
        <w:numPr>
          <w:ilvl w:val="0"/>
          <w:numId w:val="6"/>
        </w:numPr>
      </w:pPr>
      <w:r w:rsidRPr="00920D85">
        <w:t>Wilmington Softball</w:t>
      </w:r>
      <w:r w:rsidRPr="00920D85">
        <w:tab/>
      </w:r>
      <w:r w:rsidRPr="00920D85">
        <w:rPr>
          <w:i/>
        </w:rPr>
        <w:tab/>
      </w:r>
      <w:r w:rsidRPr="00920D85">
        <w:rPr>
          <w:i/>
        </w:rPr>
        <w:tab/>
      </w:r>
    </w:p>
    <w:p w14:paraId="2BDE3C83" w14:textId="3E0244AF" w:rsidR="00006B8C" w:rsidRDefault="00006B8C" w:rsidP="007E4F8D">
      <w:pPr>
        <w:rPr>
          <w:b/>
          <w:sz w:val="28"/>
        </w:rPr>
      </w:pPr>
      <w:r w:rsidRPr="00006B8C">
        <w:rPr>
          <w:b/>
          <w:sz w:val="28"/>
        </w:rPr>
        <w:lastRenderedPageBreak/>
        <w:t>North Cincy</w:t>
      </w:r>
      <w:r w:rsidR="00537A88" w:rsidRPr="00006B8C">
        <w:rPr>
          <w:b/>
          <w:sz w:val="28"/>
        </w:rPr>
        <w:t xml:space="preserve"> Softball League Bylaws</w:t>
      </w:r>
    </w:p>
    <w:p w14:paraId="2BDE3C84" w14:textId="77777777" w:rsidR="009B2E31" w:rsidRPr="009B2E31" w:rsidRDefault="00537A88" w:rsidP="009B2E31">
      <w:pPr>
        <w:pStyle w:val="ListParagraph"/>
        <w:numPr>
          <w:ilvl w:val="0"/>
          <w:numId w:val="5"/>
        </w:numPr>
        <w:rPr>
          <w:b/>
        </w:rPr>
      </w:pPr>
      <w:r>
        <w:t xml:space="preserve">PURPOSE AND OBJECTIVES </w:t>
      </w:r>
    </w:p>
    <w:p w14:paraId="2BDE3C85" w14:textId="77777777" w:rsidR="009B2E31" w:rsidRPr="009B2E31" w:rsidRDefault="009B2E31" w:rsidP="009B2E31">
      <w:pPr>
        <w:pStyle w:val="ListParagraph"/>
        <w:rPr>
          <w:b/>
        </w:rPr>
      </w:pPr>
    </w:p>
    <w:p w14:paraId="2BDE3C86" w14:textId="77777777" w:rsidR="009B2E31" w:rsidRPr="009B2E31" w:rsidRDefault="00537A88" w:rsidP="009B2E31">
      <w:pPr>
        <w:pStyle w:val="ListParagraph"/>
        <w:numPr>
          <w:ilvl w:val="1"/>
          <w:numId w:val="5"/>
        </w:numPr>
        <w:rPr>
          <w:b/>
        </w:rPr>
      </w:pPr>
      <w:r>
        <w:t xml:space="preserve">The purpose of the </w:t>
      </w:r>
      <w:r w:rsidR="009B2E31">
        <w:t>North Cincy</w:t>
      </w:r>
      <w:r>
        <w:t xml:space="preserve"> Softball League (</w:t>
      </w:r>
      <w:r w:rsidR="009B2E31">
        <w:t>NCS</w:t>
      </w:r>
      <w:r>
        <w:t xml:space="preserve">L) </w:t>
      </w:r>
      <w:r w:rsidR="009B2E31">
        <w:t>is</w:t>
      </w:r>
      <w:r>
        <w:t xml:space="preserve">: </w:t>
      </w:r>
    </w:p>
    <w:p w14:paraId="2BDE3C87" w14:textId="77777777" w:rsidR="009B2E31" w:rsidRPr="009B2E31" w:rsidRDefault="009B2E31" w:rsidP="009B2E31">
      <w:pPr>
        <w:pStyle w:val="ListParagraph"/>
        <w:ind w:left="1440"/>
        <w:rPr>
          <w:b/>
        </w:rPr>
      </w:pPr>
    </w:p>
    <w:p w14:paraId="2BDE3C88" w14:textId="77777777" w:rsidR="009B2E31" w:rsidRPr="009B2E31" w:rsidRDefault="00537A88" w:rsidP="009B2E31">
      <w:pPr>
        <w:pStyle w:val="ListParagraph"/>
        <w:numPr>
          <w:ilvl w:val="2"/>
          <w:numId w:val="5"/>
        </w:numPr>
        <w:rPr>
          <w:b/>
        </w:rPr>
      </w:pPr>
      <w:r>
        <w:t xml:space="preserve">To provide girls softball for as many children as possible in our respective communities. </w:t>
      </w:r>
    </w:p>
    <w:p w14:paraId="2BDE3C89" w14:textId="77777777" w:rsidR="009B2E31" w:rsidRPr="009B2E31" w:rsidRDefault="00537A88" w:rsidP="009B2E31">
      <w:pPr>
        <w:pStyle w:val="ListParagraph"/>
        <w:numPr>
          <w:ilvl w:val="2"/>
          <w:numId w:val="5"/>
        </w:numPr>
        <w:rPr>
          <w:b/>
        </w:rPr>
      </w:pPr>
      <w:r>
        <w:t xml:space="preserve">To teach basic knowledge of the game of softball and to develop character in the children by teaching them to play together fairly, abide by the rules, and to win and lose like sportsmen. </w:t>
      </w:r>
    </w:p>
    <w:p w14:paraId="2BDE3C8A" w14:textId="77777777" w:rsidR="009B2E31" w:rsidRPr="009B2E31" w:rsidRDefault="009B2E31" w:rsidP="009B2E31">
      <w:pPr>
        <w:pStyle w:val="ListParagraph"/>
        <w:ind w:left="2160"/>
        <w:rPr>
          <w:b/>
        </w:rPr>
      </w:pPr>
    </w:p>
    <w:p w14:paraId="2BDE3C8B" w14:textId="793AD356" w:rsidR="009B2E31" w:rsidRPr="00BB433B" w:rsidRDefault="00537A88" w:rsidP="009B2E31">
      <w:pPr>
        <w:pStyle w:val="ListParagraph"/>
        <w:numPr>
          <w:ilvl w:val="1"/>
          <w:numId w:val="5"/>
        </w:numPr>
        <w:rPr>
          <w:b/>
        </w:rPr>
      </w:pPr>
      <w:r w:rsidRPr="00BB433B">
        <w:t xml:space="preserve">The </w:t>
      </w:r>
      <w:r w:rsidR="009B2E31" w:rsidRPr="00BB433B">
        <w:t>NC</w:t>
      </w:r>
      <w:r w:rsidRPr="00BB433B">
        <w:t xml:space="preserve">SL provides </w:t>
      </w:r>
      <w:r w:rsidR="009B2E31" w:rsidRPr="00BB433B">
        <w:t xml:space="preserve">different level </w:t>
      </w:r>
      <w:r w:rsidRPr="00BB433B">
        <w:t>leagues of play in each age division as follows</w:t>
      </w:r>
      <w:r w:rsidR="00C576DF" w:rsidRPr="00BB433B">
        <w:t xml:space="preserve">, and is dependent on number of teams </w:t>
      </w:r>
      <w:r w:rsidR="003630D4" w:rsidRPr="00BB433B">
        <w:t>registered</w:t>
      </w:r>
      <w:r w:rsidRPr="00BB433B">
        <w:t xml:space="preserve">: </w:t>
      </w:r>
    </w:p>
    <w:p w14:paraId="2BDE3C8C" w14:textId="77777777" w:rsidR="009B2E31" w:rsidRPr="00BB433B" w:rsidRDefault="009B2E31" w:rsidP="009B2E31">
      <w:pPr>
        <w:pStyle w:val="ListParagraph"/>
        <w:ind w:left="1440"/>
        <w:rPr>
          <w:b/>
        </w:rPr>
      </w:pPr>
    </w:p>
    <w:p w14:paraId="0E248453" w14:textId="0AE508E7" w:rsidR="009B2630" w:rsidRPr="00BB433B" w:rsidRDefault="008D48F2" w:rsidP="009B2E31">
      <w:pPr>
        <w:pStyle w:val="ListParagraph"/>
        <w:numPr>
          <w:ilvl w:val="2"/>
          <w:numId w:val="5"/>
        </w:numPr>
        <w:rPr>
          <w:b/>
        </w:rPr>
      </w:pPr>
      <w:r w:rsidRPr="00BB433B">
        <w:t>A Level</w:t>
      </w:r>
      <w:r w:rsidR="00FA522B" w:rsidRPr="00BB433B">
        <w:t xml:space="preserve"> (10u, 12u, 14u divisions)</w:t>
      </w:r>
      <w:r w:rsidRPr="00BB433B">
        <w:t xml:space="preserve"> – Advanced Level or All-Star teams formed via tryouts or evaluations</w:t>
      </w:r>
    </w:p>
    <w:p w14:paraId="2BDE3C8D" w14:textId="746C1E82" w:rsidR="008D48F2" w:rsidRPr="006A6288" w:rsidRDefault="000011DC" w:rsidP="009B2630">
      <w:pPr>
        <w:pStyle w:val="ListParagraph"/>
        <w:numPr>
          <w:ilvl w:val="3"/>
          <w:numId w:val="5"/>
        </w:numPr>
        <w:rPr>
          <w:b/>
        </w:rPr>
      </w:pPr>
      <w:r w:rsidRPr="006A6288">
        <w:t>The A</w:t>
      </w:r>
      <w:r w:rsidR="007D6896" w:rsidRPr="006A6288">
        <w:t xml:space="preserve"> </w:t>
      </w:r>
      <w:r w:rsidR="000C5E19" w:rsidRPr="006A6288">
        <w:t>level will allow up to two (2) select players per team</w:t>
      </w:r>
      <w:r w:rsidRPr="006A6288">
        <w:t xml:space="preserve"> </w:t>
      </w:r>
      <w:r w:rsidR="00855CB9" w:rsidRPr="006A6288">
        <w:t>(must meet residency requirements)</w:t>
      </w:r>
    </w:p>
    <w:p w14:paraId="2BDE3C8E" w14:textId="20FBE79D" w:rsidR="008D48F2" w:rsidRPr="006A6288" w:rsidRDefault="008D48F2" w:rsidP="009B2E31">
      <w:pPr>
        <w:pStyle w:val="ListParagraph"/>
        <w:numPr>
          <w:ilvl w:val="2"/>
          <w:numId w:val="5"/>
        </w:numPr>
        <w:rPr>
          <w:b/>
        </w:rPr>
      </w:pPr>
      <w:r w:rsidRPr="006A6288">
        <w:t xml:space="preserve">B Level North </w:t>
      </w:r>
      <w:r w:rsidR="009B5160" w:rsidRPr="006A6288">
        <w:t xml:space="preserve">(10u </w:t>
      </w:r>
      <w:r w:rsidR="00FA522B" w:rsidRPr="006A6288">
        <w:t>d</w:t>
      </w:r>
      <w:r w:rsidR="009B5160" w:rsidRPr="006A6288">
        <w:t xml:space="preserve">ivision only) </w:t>
      </w:r>
      <w:r w:rsidRPr="006A6288">
        <w:t>–</w:t>
      </w:r>
      <w:r w:rsidR="000C5E19" w:rsidRPr="006A6288">
        <w:t xml:space="preserve"> </w:t>
      </w:r>
      <w:r w:rsidR="00C41D46" w:rsidRPr="006A6288">
        <w:t>H</w:t>
      </w:r>
      <w:r w:rsidR="00E67B03" w:rsidRPr="006A6288">
        <w:t xml:space="preserve">igher level </w:t>
      </w:r>
      <w:r w:rsidR="00F26F1E" w:rsidRPr="006A6288">
        <w:t xml:space="preserve">B </w:t>
      </w:r>
      <w:r w:rsidRPr="006A6288">
        <w:t>teams or 1</w:t>
      </w:r>
      <w:r w:rsidRPr="006A6288">
        <w:rPr>
          <w:vertAlign w:val="superscript"/>
        </w:rPr>
        <w:t>st</w:t>
      </w:r>
      <w:r w:rsidRPr="006A6288">
        <w:t xml:space="preserve"> year </w:t>
      </w:r>
      <w:r w:rsidR="00C93CD0" w:rsidRPr="006A6288">
        <w:t xml:space="preserve">A level </w:t>
      </w:r>
      <w:r w:rsidRPr="006A6288">
        <w:t>teams</w:t>
      </w:r>
    </w:p>
    <w:p w14:paraId="349A0E4D" w14:textId="51CE473A" w:rsidR="00C531F5" w:rsidRPr="006A6288" w:rsidRDefault="00A57A61" w:rsidP="00C531F5">
      <w:pPr>
        <w:pStyle w:val="ListParagraph"/>
        <w:numPr>
          <w:ilvl w:val="3"/>
          <w:numId w:val="5"/>
        </w:numPr>
        <w:rPr>
          <w:b/>
        </w:rPr>
      </w:pPr>
      <w:r w:rsidRPr="006A6288">
        <w:t>B Level North will allow 1</w:t>
      </w:r>
      <w:r w:rsidRPr="006A6288">
        <w:rPr>
          <w:vertAlign w:val="superscript"/>
        </w:rPr>
        <w:t>st</w:t>
      </w:r>
      <w:r w:rsidRPr="006A6288">
        <w:t xml:space="preserve"> year A teams up to two (2) 2</w:t>
      </w:r>
      <w:r w:rsidRPr="006A6288">
        <w:rPr>
          <w:vertAlign w:val="superscript"/>
        </w:rPr>
        <w:t>nd</w:t>
      </w:r>
      <w:r w:rsidRPr="006A6288">
        <w:t xml:space="preserve"> year players per team</w:t>
      </w:r>
      <w:r w:rsidR="00937ED3" w:rsidRPr="006A6288">
        <w:t xml:space="preserve"> (no select players allowed for B North)</w:t>
      </w:r>
    </w:p>
    <w:p w14:paraId="76E0A9F0" w14:textId="3CD52C00" w:rsidR="00C531F5" w:rsidRPr="006A6288" w:rsidRDefault="00C531F5" w:rsidP="00C531F5">
      <w:pPr>
        <w:pStyle w:val="ListParagraph"/>
        <w:numPr>
          <w:ilvl w:val="3"/>
          <w:numId w:val="5"/>
        </w:numPr>
        <w:rPr>
          <w:b/>
        </w:rPr>
      </w:pPr>
      <w:r w:rsidRPr="006A6288">
        <w:t>1</w:t>
      </w:r>
      <w:r w:rsidRPr="006A6288">
        <w:rPr>
          <w:vertAlign w:val="superscript"/>
        </w:rPr>
        <w:t>st</w:t>
      </w:r>
      <w:r w:rsidRPr="006A6288">
        <w:t xml:space="preserve"> year A level teams that want to join the B North division must be approved by the League Board</w:t>
      </w:r>
    </w:p>
    <w:p w14:paraId="2BDE3C8F" w14:textId="2043237C" w:rsidR="008D48F2" w:rsidRPr="006A6288" w:rsidRDefault="008D48F2" w:rsidP="009B2E31">
      <w:pPr>
        <w:pStyle w:val="ListParagraph"/>
        <w:numPr>
          <w:ilvl w:val="2"/>
          <w:numId w:val="5"/>
        </w:numPr>
        <w:rPr>
          <w:b/>
        </w:rPr>
      </w:pPr>
      <w:r w:rsidRPr="006A6288">
        <w:t xml:space="preserve">B Level South – </w:t>
      </w:r>
      <w:r w:rsidR="00C41D46" w:rsidRPr="006A6288">
        <w:t>L</w:t>
      </w:r>
      <w:r w:rsidR="00D815D6" w:rsidRPr="006A6288">
        <w:t>ower level</w:t>
      </w:r>
      <w:r w:rsidR="00E67B03" w:rsidRPr="006A6288">
        <w:t xml:space="preserve"> B</w:t>
      </w:r>
      <w:r w:rsidRPr="006A6288">
        <w:t xml:space="preserve"> teams</w:t>
      </w:r>
      <w:r w:rsidR="00E820A6">
        <w:t xml:space="preserve"> (no select players)</w:t>
      </w:r>
    </w:p>
    <w:p w14:paraId="2BDE3C90" w14:textId="77777777" w:rsidR="008D48F2" w:rsidRPr="008D48F2" w:rsidRDefault="008D48F2" w:rsidP="008D48F2">
      <w:pPr>
        <w:pStyle w:val="ListParagraph"/>
        <w:ind w:left="2160"/>
        <w:rPr>
          <w:b/>
        </w:rPr>
      </w:pPr>
    </w:p>
    <w:p w14:paraId="2BDE3C91" w14:textId="77777777" w:rsidR="008D48F2" w:rsidRDefault="00537A88" w:rsidP="00AE13B9">
      <w:pPr>
        <w:pStyle w:val="ListParagraph"/>
        <w:numPr>
          <w:ilvl w:val="2"/>
          <w:numId w:val="5"/>
        </w:numPr>
      </w:pPr>
      <w:r>
        <w:t xml:space="preserve">The goal of the team formation process is for each community to construct teams of equal talent and avoid situations of forming teams that are superior to other teams from that community. </w:t>
      </w:r>
    </w:p>
    <w:p w14:paraId="2BDE3C92" w14:textId="24489174" w:rsidR="008D48F2" w:rsidRPr="008D48F2" w:rsidRDefault="00537A88" w:rsidP="009B2E31">
      <w:pPr>
        <w:pStyle w:val="ListParagraph"/>
        <w:numPr>
          <w:ilvl w:val="2"/>
          <w:numId w:val="5"/>
        </w:numPr>
        <w:rPr>
          <w:b/>
        </w:rPr>
      </w:pPr>
      <w:r>
        <w:t xml:space="preserve">Relative to team formation in the </w:t>
      </w:r>
      <w:r w:rsidR="008D48F2">
        <w:t>A</w:t>
      </w:r>
      <w:r>
        <w:t xml:space="preserve"> League, each community may follow any process they would like so long as all girls meet each community’s player registration and</w:t>
      </w:r>
      <w:r w:rsidR="00C93CD0">
        <w:t xml:space="preserve"> league</w:t>
      </w:r>
      <w:r>
        <w:t xml:space="preserve"> residency requirements. </w:t>
      </w:r>
    </w:p>
    <w:p w14:paraId="2BDE3C93" w14:textId="77777777" w:rsidR="008D48F2" w:rsidRPr="008D48F2" w:rsidRDefault="00537A88" w:rsidP="009B2E31">
      <w:pPr>
        <w:pStyle w:val="ListParagraph"/>
        <w:numPr>
          <w:ilvl w:val="2"/>
          <w:numId w:val="5"/>
        </w:numPr>
        <w:rPr>
          <w:b/>
        </w:rPr>
      </w:pPr>
      <w:r>
        <w:t xml:space="preserve">If a community participating in the </w:t>
      </w:r>
      <w:r w:rsidR="008D48F2">
        <w:t>NC</w:t>
      </w:r>
      <w:r>
        <w:t xml:space="preserve">SL does not have enough players to form a team in either the </w:t>
      </w:r>
      <w:r w:rsidR="008D48F2">
        <w:t>A or B</w:t>
      </w:r>
      <w:r>
        <w:t xml:space="preserve"> league</w:t>
      </w:r>
      <w:r w:rsidR="008D48F2">
        <w:t>s</w:t>
      </w:r>
      <w:r>
        <w:t xml:space="preserve"> at any particular age level, it may request the league to allow those affected players to register with another neighboring community already participating in the </w:t>
      </w:r>
      <w:r w:rsidR="008D48F2">
        <w:t>NC</w:t>
      </w:r>
      <w:r>
        <w:t xml:space="preserve">SL. </w:t>
      </w:r>
    </w:p>
    <w:p w14:paraId="2BDE3C94" w14:textId="77777777" w:rsidR="008D48F2" w:rsidRPr="008D48F2" w:rsidRDefault="008D48F2" w:rsidP="008D48F2">
      <w:pPr>
        <w:pStyle w:val="ListParagraph"/>
        <w:ind w:left="2160"/>
        <w:rPr>
          <w:b/>
        </w:rPr>
      </w:pPr>
    </w:p>
    <w:p w14:paraId="2BDE3C95" w14:textId="77777777" w:rsidR="008D48F2" w:rsidRPr="008D48F2" w:rsidRDefault="00537A88" w:rsidP="008D48F2">
      <w:pPr>
        <w:pStyle w:val="ListParagraph"/>
        <w:numPr>
          <w:ilvl w:val="1"/>
          <w:numId w:val="5"/>
        </w:numPr>
        <w:rPr>
          <w:b/>
        </w:rPr>
      </w:pPr>
      <w:r>
        <w:t xml:space="preserve">Each community organization retains the authority for its player registration process and player fees. </w:t>
      </w:r>
    </w:p>
    <w:p w14:paraId="2BDE3C96" w14:textId="61AFA288" w:rsidR="008D48F2" w:rsidRPr="008D48F2" w:rsidRDefault="00537A88" w:rsidP="008D48F2">
      <w:pPr>
        <w:pStyle w:val="ListParagraph"/>
        <w:numPr>
          <w:ilvl w:val="1"/>
          <w:numId w:val="5"/>
        </w:numPr>
        <w:rPr>
          <w:b/>
        </w:rPr>
      </w:pPr>
      <w:r>
        <w:t>Each community organization is responsible for fielding, outfitting, and equipping its teams for league play. Games will be played on the home team’s community fields with that community’s umpires</w:t>
      </w:r>
      <w:r w:rsidR="00263400">
        <w:t>. Each community organization is responsible for the payment of umpire fees for their respective home games.</w:t>
      </w:r>
    </w:p>
    <w:p w14:paraId="2BDE3C97" w14:textId="77777777" w:rsidR="008D48F2" w:rsidRPr="00EA5579" w:rsidRDefault="00537A88" w:rsidP="008D48F2">
      <w:pPr>
        <w:pStyle w:val="ListParagraph"/>
        <w:numPr>
          <w:ilvl w:val="1"/>
          <w:numId w:val="5"/>
        </w:numPr>
        <w:rPr>
          <w:b/>
        </w:rPr>
      </w:pPr>
      <w:r w:rsidRPr="00EA5579">
        <w:lastRenderedPageBreak/>
        <w:t xml:space="preserve">For all </w:t>
      </w:r>
      <w:r w:rsidR="008D48F2" w:rsidRPr="00EA5579">
        <w:t>B</w:t>
      </w:r>
      <w:r w:rsidRPr="00EA5579">
        <w:t xml:space="preserve"> league games, participating community umpires are not required to be </w:t>
      </w:r>
      <w:r w:rsidR="008D48F2" w:rsidRPr="00EA5579">
        <w:t>USSSA</w:t>
      </w:r>
      <w:r w:rsidRPr="00EA5579">
        <w:t xml:space="preserve"> certified. </w:t>
      </w:r>
      <w:r w:rsidR="008D48F2" w:rsidRPr="00EA5579">
        <w:t xml:space="preserve">  </w:t>
      </w:r>
      <w:r w:rsidRPr="00EA5579">
        <w:t xml:space="preserve">For all </w:t>
      </w:r>
      <w:r w:rsidR="008D48F2" w:rsidRPr="00EA5579">
        <w:t>A</w:t>
      </w:r>
      <w:r w:rsidRPr="00EA5579">
        <w:t xml:space="preserve"> league games, participating community umpires are required to be </w:t>
      </w:r>
      <w:r w:rsidR="008D48F2" w:rsidRPr="00EA5579">
        <w:t>USSSA</w:t>
      </w:r>
      <w:r w:rsidRPr="00EA5579">
        <w:t xml:space="preserve"> certified. </w:t>
      </w:r>
    </w:p>
    <w:p w14:paraId="2BDE3C98" w14:textId="77777777" w:rsidR="008D48F2" w:rsidRPr="008D48F2" w:rsidRDefault="008D48F2" w:rsidP="008D48F2">
      <w:pPr>
        <w:pStyle w:val="ListParagraph"/>
        <w:ind w:left="1440"/>
        <w:rPr>
          <w:b/>
        </w:rPr>
      </w:pPr>
    </w:p>
    <w:p w14:paraId="2BDE3C99" w14:textId="77777777" w:rsidR="008D48F2" w:rsidRPr="008D48F2" w:rsidRDefault="00537A88" w:rsidP="008D48F2">
      <w:pPr>
        <w:pStyle w:val="ListParagraph"/>
        <w:numPr>
          <w:ilvl w:val="0"/>
          <w:numId w:val="5"/>
        </w:numPr>
        <w:rPr>
          <w:b/>
        </w:rPr>
      </w:pPr>
      <w:r>
        <w:t>ORGANIZATION</w:t>
      </w:r>
    </w:p>
    <w:p w14:paraId="2BDE3C9A" w14:textId="77777777" w:rsidR="008D48F2" w:rsidRPr="008D48F2" w:rsidRDefault="008D48F2" w:rsidP="008D48F2">
      <w:pPr>
        <w:pStyle w:val="ListParagraph"/>
        <w:rPr>
          <w:b/>
        </w:rPr>
      </w:pPr>
    </w:p>
    <w:p w14:paraId="2BDE3C9B" w14:textId="77777777" w:rsidR="008D48F2" w:rsidRPr="008D48F2" w:rsidRDefault="00537A88" w:rsidP="008D48F2">
      <w:pPr>
        <w:pStyle w:val="ListParagraph"/>
        <w:numPr>
          <w:ilvl w:val="1"/>
          <w:numId w:val="5"/>
        </w:numPr>
        <w:rPr>
          <w:b/>
        </w:rPr>
      </w:pPr>
      <w:r>
        <w:t xml:space="preserve">The </w:t>
      </w:r>
      <w:r w:rsidR="008D48F2">
        <w:t>NC</w:t>
      </w:r>
      <w:r>
        <w:t xml:space="preserve">SL will be governed by a Board of Directors, hereafter referred to as the Board, which shall be elected according to these Bylaws. </w:t>
      </w:r>
    </w:p>
    <w:p w14:paraId="2BDE3C9C" w14:textId="6AD2F0B7" w:rsidR="008D48F2" w:rsidRPr="008D48F2" w:rsidRDefault="00537A88" w:rsidP="008D48F2">
      <w:pPr>
        <w:pStyle w:val="ListParagraph"/>
        <w:numPr>
          <w:ilvl w:val="1"/>
          <w:numId w:val="5"/>
        </w:numPr>
        <w:rPr>
          <w:b/>
        </w:rPr>
      </w:pPr>
      <w:r>
        <w:t xml:space="preserve">The </w:t>
      </w:r>
      <w:r w:rsidR="00121267">
        <w:t>members</w:t>
      </w:r>
      <w:r>
        <w:t xml:space="preserve"> shall be comprised of one (1) representative from each participating community organization. Each community will elect or appoint a representative to the </w:t>
      </w:r>
      <w:r w:rsidR="00121267">
        <w:t>league</w:t>
      </w:r>
      <w:r>
        <w:t xml:space="preserve"> each year. </w:t>
      </w:r>
    </w:p>
    <w:p w14:paraId="2BDE3C9D" w14:textId="34C98F67" w:rsidR="008D48F2" w:rsidRPr="00841774" w:rsidRDefault="00537A88" w:rsidP="008D48F2">
      <w:pPr>
        <w:pStyle w:val="ListParagraph"/>
        <w:numPr>
          <w:ilvl w:val="1"/>
          <w:numId w:val="5"/>
        </w:numPr>
        <w:rPr>
          <w:b/>
        </w:rPr>
      </w:pPr>
      <w:r>
        <w:t xml:space="preserve">The Board will elect a </w:t>
      </w:r>
      <w:r w:rsidR="008D48F2">
        <w:t xml:space="preserve">League </w:t>
      </w:r>
      <w:r w:rsidR="00073F2E">
        <w:t>president</w:t>
      </w:r>
      <w:r w:rsidR="004A364D">
        <w:t xml:space="preserve"> on an annual basis.  The </w:t>
      </w:r>
      <w:r w:rsidR="00073F2E">
        <w:t>president</w:t>
      </w:r>
      <w:r w:rsidR="008D48F2">
        <w:t xml:space="preserve"> </w:t>
      </w:r>
      <w:r>
        <w:t xml:space="preserve">will be responsible for the overall operation of the league. </w:t>
      </w:r>
      <w:r w:rsidR="008D48F2">
        <w:t xml:space="preserve"> The league </w:t>
      </w:r>
      <w:r w:rsidR="00073F2E">
        <w:t>president</w:t>
      </w:r>
      <w:r w:rsidR="008D48F2">
        <w:t xml:space="preserve"> will be chosen </w:t>
      </w:r>
      <w:r w:rsidR="004A364D">
        <w:t>by a</w:t>
      </w:r>
      <w:r w:rsidR="000C5E19">
        <w:t xml:space="preserve"> simple majority vote </w:t>
      </w:r>
      <w:r w:rsidR="008D48F2">
        <w:t xml:space="preserve">by </w:t>
      </w:r>
      <w:r>
        <w:t xml:space="preserve">the </w:t>
      </w:r>
      <w:r w:rsidR="008D48F2">
        <w:t>NC</w:t>
      </w:r>
      <w:r>
        <w:t xml:space="preserve">SL Board members. </w:t>
      </w:r>
    </w:p>
    <w:p w14:paraId="2BDE3C9E" w14:textId="77777777" w:rsidR="00841774" w:rsidRPr="008D48F2" w:rsidRDefault="00841774" w:rsidP="00841774">
      <w:pPr>
        <w:pStyle w:val="ListParagraph"/>
        <w:ind w:left="1440"/>
        <w:rPr>
          <w:b/>
        </w:rPr>
      </w:pPr>
    </w:p>
    <w:p w14:paraId="2BDE3C9F" w14:textId="7ECA7307" w:rsidR="008D48F2" w:rsidRPr="008D48F2" w:rsidRDefault="008D48F2" w:rsidP="008D48F2">
      <w:pPr>
        <w:pStyle w:val="ListParagraph"/>
        <w:numPr>
          <w:ilvl w:val="1"/>
          <w:numId w:val="5"/>
        </w:numPr>
        <w:rPr>
          <w:b/>
        </w:rPr>
      </w:pPr>
      <w:r>
        <w:t xml:space="preserve">The </w:t>
      </w:r>
      <w:r w:rsidRPr="00841774">
        <w:rPr>
          <w:b/>
        </w:rPr>
        <w:t xml:space="preserve">League </w:t>
      </w:r>
      <w:r w:rsidR="00073F2E">
        <w:rPr>
          <w:b/>
        </w:rPr>
        <w:t>President</w:t>
      </w:r>
      <w:r>
        <w:t xml:space="preserve"> will:</w:t>
      </w:r>
    </w:p>
    <w:p w14:paraId="2BDE3CA0" w14:textId="77777777" w:rsidR="008D48F2" w:rsidRPr="008D48F2" w:rsidRDefault="008D48F2" w:rsidP="008D48F2">
      <w:pPr>
        <w:pStyle w:val="ListParagraph"/>
        <w:ind w:left="1440"/>
        <w:rPr>
          <w:b/>
        </w:rPr>
      </w:pPr>
    </w:p>
    <w:p w14:paraId="2BDE3CA3" w14:textId="28535142" w:rsidR="00841774" w:rsidRPr="000C5E19" w:rsidRDefault="00841774" w:rsidP="00841774">
      <w:pPr>
        <w:pStyle w:val="ListParagraph"/>
        <w:numPr>
          <w:ilvl w:val="2"/>
          <w:numId w:val="5"/>
        </w:numPr>
        <w:rPr>
          <w:b/>
        </w:rPr>
      </w:pPr>
      <w:r>
        <w:t xml:space="preserve">In conjunction with the community representative(s), be responsible for any items </w:t>
      </w:r>
      <w:r w:rsidR="00537A88">
        <w:t>that involve player, coach, parent and spectator behavior, rule interpretation, protests, disciplines, suspensions, or any other league matter</w:t>
      </w:r>
      <w:r w:rsidR="0085772F">
        <w:t>.</w:t>
      </w:r>
    </w:p>
    <w:p w14:paraId="2BDE3CA5" w14:textId="1251B565" w:rsidR="00841774" w:rsidRPr="00335EF5" w:rsidRDefault="00841774" w:rsidP="000C5E19">
      <w:pPr>
        <w:pStyle w:val="ListParagraph"/>
        <w:numPr>
          <w:ilvl w:val="2"/>
          <w:numId w:val="5"/>
        </w:numPr>
        <w:rPr>
          <w:b/>
        </w:rPr>
      </w:pPr>
      <w:r w:rsidRPr="007D6896">
        <w:t>O</w:t>
      </w:r>
      <w:r w:rsidR="00537A88" w:rsidRPr="007D6896">
        <w:t>perating expenses associated with league (</w:t>
      </w:r>
      <w:r w:rsidR="000C5E19" w:rsidRPr="007D6896">
        <w:t xml:space="preserve">general admin, </w:t>
      </w:r>
      <w:r w:rsidR="00537A88" w:rsidRPr="007D6896">
        <w:t xml:space="preserve">league website, etc.) will be </w:t>
      </w:r>
      <w:r w:rsidR="000C5E19" w:rsidRPr="007D6896">
        <w:t xml:space="preserve">the responsibility of the league </w:t>
      </w:r>
      <w:r w:rsidR="00073F2E">
        <w:t>president</w:t>
      </w:r>
      <w:r w:rsidR="00537A88" w:rsidRPr="007D6896">
        <w:t>.</w:t>
      </w:r>
    </w:p>
    <w:p w14:paraId="12F49E6A" w14:textId="77777777" w:rsidR="00335EF5" w:rsidRPr="00335EF5" w:rsidRDefault="00335EF5" w:rsidP="00335EF5">
      <w:pPr>
        <w:pStyle w:val="ListParagraph"/>
        <w:ind w:left="2160"/>
        <w:rPr>
          <w:b/>
        </w:rPr>
      </w:pPr>
    </w:p>
    <w:p w14:paraId="04716895" w14:textId="78DACBEA" w:rsidR="00335EF5" w:rsidRPr="00335EF5" w:rsidRDefault="00335EF5" w:rsidP="00335EF5">
      <w:pPr>
        <w:pStyle w:val="ListParagraph"/>
        <w:numPr>
          <w:ilvl w:val="1"/>
          <w:numId w:val="5"/>
        </w:numPr>
        <w:rPr>
          <w:b/>
        </w:rPr>
      </w:pPr>
      <w:r>
        <w:t xml:space="preserve">The </w:t>
      </w:r>
      <w:r w:rsidRPr="00335EF5">
        <w:rPr>
          <w:b/>
          <w:bCs/>
        </w:rPr>
        <w:t>Scheduling Director</w:t>
      </w:r>
      <w:r>
        <w:t xml:space="preserve"> will:</w:t>
      </w:r>
    </w:p>
    <w:p w14:paraId="0DD5E73C" w14:textId="77777777" w:rsidR="00335EF5" w:rsidRPr="00335EF5" w:rsidRDefault="00335EF5" w:rsidP="00335EF5">
      <w:pPr>
        <w:pStyle w:val="ListParagraph"/>
        <w:ind w:left="1440"/>
        <w:rPr>
          <w:b/>
        </w:rPr>
      </w:pPr>
    </w:p>
    <w:p w14:paraId="13E019F5" w14:textId="3C4CF6F3" w:rsidR="00335EF5" w:rsidRPr="008D48F2" w:rsidRDefault="00335EF5" w:rsidP="00335EF5">
      <w:pPr>
        <w:pStyle w:val="ListParagraph"/>
        <w:numPr>
          <w:ilvl w:val="2"/>
          <w:numId w:val="5"/>
        </w:numPr>
        <w:rPr>
          <w:b/>
        </w:rPr>
      </w:pPr>
      <w:r>
        <w:t xml:space="preserve">Schedule all league games and provide a schedule no later than </w:t>
      </w:r>
      <w:r w:rsidR="00656A9A">
        <w:rPr>
          <w:b/>
          <w:i/>
          <w:u w:val="single"/>
        </w:rPr>
        <w:t>2</w:t>
      </w:r>
      <w:r w:rsidRPr="007D6896">
        <w:rPr>
          <w:b/>
          <w:i/>
          <w:u w:val="single"/>
        </w:rPr>
        <w:t xml:space="preserve"> weeks</w:t>
      </w:r>
      <w:r>
        <w:t xml:space="preserve"> prior to the start of league play.</w:t>
      </w:r>
    </w:p>
    <w:p w14:paraId="1750851A" w14:textId="77777777" w:rsidR="00335EF5" w:rsidRPr="00841774" w:rsidRDefault="00335EF5" w:rsidP="00335EF5">
      <w:pPr>
        <w:pStyle w:val="ListParagraph"/>
        <w:numPr>
          <w:ilvl w:val="2"/>
          <w:numId w:val="5"/>
        </w:numPr>
        <w:rPr>
          <w:b/>
        </w:rPr>
      </w:pPr>
      <w:r>
        <w:t>Will act as the League Website Coordinator and be responsible for maintaining the league website and ensuring coaches are reporting all game score results.</w:t>
      </w:r>
    </w:p>
    <w:p w14:paraId="648C793F" w14:textId="342DCCAC" w:rsidR="00335EF5" w:rsidRPr="007D6896" w:rsidRDefault="00335EF5" w:rsidP="00335EF5">
      <w:pPr>
        <w:pStyle w:val="ListParagraph"/>
        <w:numPr>
          <w:ilvl w:val="2"/>
          <w:numId w:val="5"/>
        </w:numPr>
        <w:rPr>
          <w:b/>
        </w:rPr>
      </w:pPr>
      <w:r w:rsidRPr="007D6896">
        <w:t>Each District will pay a fee of $</w:t>
      </w:r>
      <w:r>
        <w:t>1</w:t>
      </w:r>
      <w:r w:rsidR="00C863AC">
        <w:t>5</w:t>
      </w:r>
      <w:r w:rsidRPr="007D6896">
        <w:t xml:space="preserve">.00 per team entered as compensation to the </w:t>
      </w:r>
      <w:r w:rsidR="00656A9A">
        <w:t>Scheduling Director</w:t>
      </w:r>
      <w:r w:rsidRPr="007D6896">
        <w:t>.   This fee must be paid prior to final schedules being posted</w:t>
      </w:r>
      <w:r w:rsidRPr="007D6896">
        <w:rPr>
          <w:b/>
        </w:rPr>
        <w:t xml:space="preserve">.    </w:t>
      </w:r>
    </w:p>
    <w:p w14:paraId="2BDE3CA6" w14:textId="77777777" w:rsidR="000C5E19" w:rsidRPr="000C5E19" w:rsidRDefault="000C5E19" w:rsidP="000C5E19">
      <w:pPr>
        <w:pStyle w:val="ListParagraph"/>
        <w:ind w:left="2160"/>
        <w:rPr>
          <w:b/>
        </w:rPr>
      </w:pPr>
    </w:p>
    <w:p w14:paraId="2BDE3CA7" w14:textId="77777777" w:rsidR="00841774" w:rsidRPr="00841774" w:rsidRDefault="00537A88" w:rsidP="00841774">
      <w:pPr>
        <w:pStyle w:val="ListParagraph"/>
        <w:numPr>
          <w:ilvl w:val="1"/>
          <w:numId w:val="5"/>
        </w:numPr>
        <w:rPr>
          <w:b/>
        </w:rPr>
      </w:pPr>
      <w:r>
        <w:t xml:space="preserve">Each community organization will maintain its organizational autonomy (relative to concessions, teaching philosophy, coach selection, liability insurance, uniforms, equipment, umpire selection, player registration, team formation (see above), field maintenance, </w:t>
      </w:r>
      <w:proofErr w:type="spellStart"/>
      <w:r>
        <w:t>etc</w:t>
      </w:r>
      <w:proofErr w:type="spellEnd"/>
      <w:r>
        <w:t xml:space="preserve">…) and will continue to bear their respective costs associated with running their organizations and teams. </w:t>
      </w:r>
    </w:p>
    <w:p w14:paraId="2BDE3CA8" w14:textId="77777777" w:rsidR="00841774" w:rsidRPr="00841774" w:rsidRDefault="00537A88" w:rsidP="00841774">
      <w:pPr>
        <w:pStyle w:val="ListParagraph"/>
        <w:numPr>
          <w:ilvl w:val="1"/>
          <w:numId w:val="5"/>
        </w:numPr>
        <w:rPr>
          <w:b/>
        </w:rPr>
      </w:pPr>
      <w:r>
        <w:t xml:space="preserve">The </w:t>
      </w:r>
      <w:r w:rsidR="00841774">
        <w:t>NC</w:t>
      </w:r>
      <w:r>
        <w:t xml:space="preserve">SL is a league for </w:t>
      </w:r>
      <w:r w:rsidR="00841774">
        <w:t>northern Cincinnati</w:t>
      </w:r>
      <w:r>
        <w:t xml:space="preserve"> community softball play only and is not a merger of community softball organizations. </w:t>
      </w:r>
    </w:p>
    <w:p w14:paraId="2BDE3CA9" w14:textId="77777777" w:rsidR="00841774" w:rsidRPr="00841774" w:rsidRDefault="00537A88" w:rsidP="00841774">
      <w:pPr>
        <w:pStyle w:val="ListParagraph"/>
        <w:numPr>
          <w:ilvl w:val="1"/>
          <w:numId w:val="5"/>
        </w:numPr>
        <w:rPr>
          <w:b/>
        </w:rPr>
      </w:pPr>
      <w:r>
        <w:t xml:space="preserve">The </w:t>
      </w:r>
      <w:r w:rsidR="00841774">
        <w:t>NC</w:t>
      </w:r>
      <w:r>
        <w:t xml:space="preserve">SL Board will be responsible for maintaining the </w:t>
      </w:r>
      <w:r w:rsidR="00841774">
        <w:t>NC</w:t>
      </w:r>
      <w:r>
        <w:t xml:space="preserve">SL Rulebook and holding players, managers, coaches, parents, and spectators accountable to such rules. At the </w:t>
      </w:r>
      <w:r w:rsidR="00841774">
        <w:t xml:space="preserve">beginning </w:t>
      </w:r>
      <w:r>
        <w:t xml:space="preserve">of each year, the Board will entertain proposed league rule changes. Such proposed rule changes may only be proposed by a Board member. Any proposed rule </w:t>
      </w:r>
      <w:r>
        <w:lastRenderedPageBreak/>
        <w:t xml:space="preserve">changes must be approved by a simple majority vote of the Board. As it relates to proposed rule changes specific to a particular age-based league, a Board member is not eligible to vote on such proposed rule changes if the community for which the Board member represents did not have a team compete in that league the previous season. </w:t>
      </w:r>
    </w:p>
    <w:p w14:paraId="2BDE3CAA" w14:textId="77777777" w:rsidR="00841774" w:rsidRPr="00841774" w:rsidRDefault="00841774" w:rsidP="00841774">
      <w:pPr>
        <w:pStyle w:val="ListParagraph"/>
        <w:ind w:left="1440"/>
        <w:rPr>
          <w:b/>
        </w:rPr>
      </w:pPr>
    </w:p>
    <w:p w14:paraId="2BDE3CAB" w14:textId="77777777" w:rsidR="00841774" w:rsidRPr="00841774" w:rsidRDefault="00537A88" w:rsidP="00841774">
      <w:pPr>
        <w:pStyle w:val="ListParagraph"/>
        <w:numPr>
          <w:ilvl w:val="0"/>
          <w:numId w:val="5"/>
        </w:numPr>
        <w:rPr>
          <w:b/>
        </w:rPr>
      </w:pPr>
      <w:r>
        <w:t>RULES AND REGULATIONS</w:t>
      </w:r>
    </w:p>
    <w:p w14:paraId="2BDE3CAC" w14:textId="77777777" w:rsidR="00841774" w:rsidRPr="00841774" w:rsidRDefault="00841774" w:rsidP="00841774">
      <w:pPr>
        <w:pStyle w:val="ListParagraph"/>
        <w:rPr>
          <w:b/>
        </w:rPr>
      </w:pPr>
    </w:p>
    <w:p w14:paraId="2BDE3CAD" w14:textId="77777777" w:rsidR="00841774" w:rsidRDefault="00537A88" w:rsidP="00AE13B9">
      <w:pPr>
        <w:pStyle w:val="ListParagraph"/>
        <w:numPr>
          <w:ilvl w:val="1"/>
          <w:numId w:val="5"/>
        </w:numPr>
      </w:pPr>
      <w:r>
        <w:t xml:space="preserve"> The rules and regulations outlined in the following paragraphs are the common set of rules and regulations for the </w:t>
      </w:r>
      <w:r w:rsidR="00841774">
        <w:t>NC</w:t>
      </w:r>
      <w:r>
        <w:t xml:space="preserve">SL league. All league play shall be governed by the Official </w:t>
      </w:r>
      <w:r w:rsidR="00841774">
        <w:t>USSSA</w:t>
      </w:r>
      <w:r>
        <w:t xml:space="preserve"> Softball Rules except as noted in the </w:t>
      </w:r>
      <w:r w:rsidR="00841774">
        <w:t xml:space="preserve">NCLS </w:t>
      </w:r>
      <w:r>
        <w:t>League Rules</w:t>
      </w:r>
      <w:r w:rsidR="00841774">
        <w:t xml:space="preserve"> that contain the exceptions to the USSSA rules specific to our league play.</w:t>
      </w:r>
    </w:p>
    <w:p w14:paraId="2BDE3CAE" w14:textId="77777777" w:rsidR="000C5E19" w:rsidRDefault="000C5E19" w:rsidP="000C5E19">
      <w:pPr>
        <w:pStyle w:val="ListParagraph"/>
        <w:ind w:left="1440"/>
      </w:pPr>
    </w:p>
    <w:p w14:paraId="2BDE3CAF" w14:textId="77777777" w:rsidR="00841774" w:rsidRPr="00841774" w:rsidRDefault="00537A88" w:rsidP="00841774">
      <w:pPr>
        <w:pStyle w:val="ListParagraph"/>
        <w:numPr>
          <w:ilvl w:val="0"/>
          <w:numId w:val="5"/>
        </w:numPr>
        <w:rPr>
          <w:b/>
        </w:rPr>
      </w:pPr>
      <w:r>
        <w:t xml:space="preserve">ELIGIBILITY RULES </w:t>
      </w:r>
    </w:p>
    <w:p w14:paraId="2BDE3CB0" w14:textId="77777777" w:rsidR="00841774" w:rsidRPr="00841774" w:rsidRDefault="00841774" w:rsidP="00841774">
      <w:pPr>
        <w:pStyle w:val="ListParagraph"/>
        <w:rPr>
          <w:b/>
        </w:rPr>
      </w:pPr>
    </w:p>
    <w:p w14:paraId="2BDE3CB1" w14:textId="19F2613E" w:rsidR="00841774" w:rsidRPr="00841774" w:rsidRDefault="00537A88" w:rsidP="00841774">
      <w:pPr>
        <w:pStyle w:val="ListParagraph"/>
        <w:numPr>
          <w:ilvl w:val="1"/>
          <w:numId w:val="5"/>
        </w:numPr>
        <w:rPr>
          <w:b/>
        </w:rPr>
      </w:pPr>
      <w:r>
        <w:t xml:space="preserve">To be eligible to play, each girl must register with their applicable community recreation softball organization and meet </w:t>
      </w:r>
      <w:r w:rsidR="00680D47">
        <w:t xml:space="preserve">the NCYS League’s </w:t>
      </w:r>
      <w:r>
        <w:t>residency</w:t>
      </w:r>
      <w:r w:rsidR="00680D47">
        <w:t xml:space="preserve"> </w:t>
      </w:r>
      <w:r>
        <w:t xml:space="preserve">requirements. </w:t>
      </w:r>
    </w:p>
    <w:p w14:paraId="2BDE3CB2" w14:textId="046E8896" w:rsidR="00841774" w:rsidRPr="003040F0" w:rsidRDefault="00537A88" w:rsidP="00841774">
      <w:pPr>
        <w:pStyle w:val="ListParagraph"/>
        <w:numPr>
          <w:ilvl w:val="1"/>
          <w:numId w:val="5"/>
        </w:numPr>
        <w:rPr>
          <w:b/>
        </w:rPr>
      </w:pPr>
      <w:r>
        <w:t>If a participating community does not have enough girls to field a team in a particular league but has girls interested in playing softball, those girls may register to play in the league by registering through a neighboring participating community so long as such registration does not violate that community’s registration requirements.</w:t>
      </w:r>
    </w:p>
    <w:p w14:paraId="4BEB2963" w14:textId="179C99BF" w:rsidR="003040F0" w:rsidRPr="006A6288" w:rsidRDefault="003040F0" w:rsidP="00841774">
      <w:pPr>
        <w:pStyle w:val="ListParagraph"/>
        <w:numPr>
          <w:ilvl w:val="1"/>
          <w:numId w:val="5"/>
        </w:numPr>
        <w:rPr>
          <w:b/>
        </w:rPr>
      </w:pPr>
      <w:r w:rsidRPr="006A6288">
        <w:t xml:space="preserve">All A-level teams are required to submit a roster to the league president prior to the start of the season that includes </w:t>
      </w:r>
      <w:r w:rsidR="00724277" w:rsidRPr="006A6288">
        <w:t>player names, birth years, home address, contact phone number, and school they attend.</w:t>
      </w:r>
    </w:p>
    <w:p w14:paraId="2BDE3CB3" w14:textId="77777777" w:rsidR="00841774" w:rsidRPr="00841774" w:rsidRDefault="00841774" w:rsidP="00841774">
      <w:pPr>
        <w:pStyle w:val="ListParagraph"/>
        <w:ind w:left="1440"/>
        <w:rPr>
          <w:b/>
        </w:rPr>
      </w:pPr>
    </w:p>
    <w:p w14:paraId="2BDE3CB4" w14:textId="77777777" w:rsidR="00841774" w:rsidRPr="00841774" w:rsidRDefault="00537A88" w:rsidP="00841774">
      <w:pPr>
        <w:pStyle w:val="ListParagraph"/>
        <w:numPr>
          <w:ilvl w:val="0"/>
          <w:numId w:val="5"/>
        </w:numPr>
        <w:rPr>
          <w:b/>
        </w:rPr>
      </w:pPr>
      <w:r>
        <w:t xml:space="preserve">GENERAL LEAGUE STRUCTURE </w:t>
      </w:r>
    </w:p>
    <w:p w14:paraId="2BDE3CB5" w14:textId="77777777" w:rsidR="00841774" w:rsidRPr="00841774" w:rsidRDefault="00841774" w:rsidP="00841774">
      <w:pPr>
        <w:pStyle w:val="ListParagraph"/>
        <w:rPr>
          <w:b/>
        </w:rPr>
      </w:pPr>
    </w:p>
    <w:p w14:paraId="2BDE3CB6" w14:textId="2A53585A" w:rsidR="00841774" w:rsidRPr="00841774" w:rsidRDefault="00537A88" w:rsidP="00841774">
      <w:pPr>
        <w:pStyle w:val="ListParagraph"/>
        <w:numPr>
          <w:ilvl w:val="1"/>
          <w:numId w:val="5"/>
        </w:numPr>
        <w:rPr>
          <w:b/>
        </w:rPr>
      </w:pPr>
      <w:r>
        <w:t xml:space="preserve">Each league will be structured as </w:t>
      </w:r>
      <w:r w:rsidR="007A100E">
        <w:t>follows but</w:t>
      </w:r>
      <w:r w:rsidR="00EA5579">
        <w:t xml:space="preserve"> will be dependent on the number of teams registered in each age division</w:t>
      </w:r>
      <w:r w:rsidR="007A100E">
        <w:t>. Final league structure will be determined by league president</w:t>
      </w:r>
      <w:r>
        <w:t xml:space="preserve">: </w:t>
      </w:r>
    </w:p>
    <w:p w14:paraId="2BDE3CB7" w14:textId="77777777" w:rsidR="00841774" w:rsidRPr="00841774" w:rsidRDefault="00841774" w:rsidP="00841774">
      <w:pPr>
        <w:pStyle w:val="ListParagraph"/>
        <w:ind w:left="1440"/>
        <w:rPr>
          <w:b/>
        </w:rPr>
      </w:pPr>
    </w:p>
    <w:p w14:paraId="2BDE3CB8" w14:textId="77777777" w:rsidR="006F7B19" w:rsidRPr="00047A72" w:rsidRDefault="00537A88" w:rsidP="00841774">
      <w:pPr>
        <w:pStyle w:val="ListParagraph"/>
        <w:numPr>
          <w:ilvl w:val="2"/>
          <w:numId w:val="5"/>
        </w:numPr>
        <w:rPr>
          <w:b/>
        </w:rPr>
      </w:pPr>
      <w:r w:rsidRPr="00047A72">
        <w:t xml:space="preserve">6U </w:t>
      </w:r>
      <w:r w:rsidR="00841774" w:rsidRPr="00047A72">
        <w:t>Coach-Pitch/</w:t>
      </w:r>
      <w:r w:rsidRPr="00047A72">
        <w:t xml:space="preserve">T-Ball League </w:t>
      </w:r>
      <w:r w:rsidR="006F7B19" w:rsidRPr="00047A72">
        <w:t>– 1 level only</w:t>
      </w:r>
    </w:p>
    <w:p w14:paraId="2BDE3CB9" w14:textId="26EEB824" w:rsidR="006F7B19" w:rsidRPr="00047A72" w:rsidRDefault="00537A88" w:rsidP="00841774">
      <w:pPr>
        <w:pStyle w:val="ListParagraph"/>
        <w:numPr>
          <w:ilvl w:val="2"/>
          <w:numId w:val="5"/>
        </w:numPr>
        <w:rPr>
          <w:b/>
        </w:rPr>
      </w:pPr>
      <w:r w:rsidRPr="00047A72">
        <w:t>8U Coach Pitch League</w:t>
      </w:r>
      <w:r w:rsidR="006F7B19" w:rsidRPr="00047A72">
        <w:t xml:space="preserve"> </w:t>
      </w:r>
      <w:r w:rsidR="00390CAD" w:rsidRPr="00047A72">
        <w:t xml:space="preserve">– </w:t>
      </w:r>
      <w:r w:rsidR="00A51548" w:rsidRPr="00047A72">
        <w:t>1 level only</w:t>
      </w:r>
    </w:p>
    <w:p w14:paraId="2BDE3CBA" w14:textId="77777777" w:rsidR="006F7B19" w:rsidRPr="00047A72" w:rsidRDefault="00537A88" w:rsidP="00841774">
      <w:pPr>
        <w:pStyle w:val="ListParagraph"/>
        <w:numPr>
          <w:ilvl w:val="2"/>
          <w:numId w:val="5"/>
        </w:numPr>
        <w:rPr>
          <w:b/>
        </w:rPr>
      </w:pPr>
      <w:r w:rsidRPr="00047A72">
        <w:t xml:space="preserve">10U </w:t>
      </w:r>
      <w:r w:rsidR="006F7B19" w:rsidRPr="00047A72">
        <w:t>Player Pitch Leagues – A, B-North and B-South</w:t>
      </w:r>
    </w:p>
    <w:p w14:paraId="2BDE3CBB" w14:textId="7D8D2DF5" w:rsidR="006F7B19" w:rsidRPr="00047A72" w:rsidRDefault="00537A88" w:rsidP="006F7B19">
      <w:pPr>
        <w:pStyle w:val="ListParagraph"/>
        <w:numPr>
          <w:ilvl w:val="2"/>
          <w:numId w:val="5"/>
        </w:numPr>
        <w:rPr>
          <w:b/>
        </w:rPr>
      </w:pPr>
      <w:r w:rsidRPr="00047A72">
        <w:t xml:space="preserve">12U </w:t>
      </w:r>
      <w:r w:rsidR="006F7B19" w:rsidRPr="00047A72">
        <w:t>Player Pitch Leagues – A</w:t>
      </w:r>
      <w:r w:rsidR="00666A6C" w:rsidRPr="00047A72">
        <w:t xml:space="preserve"> and B only</w:t>
      </w:r>
    </w:p>
    <w:p w14:paraId="2BDE3CBC" w14:textId="6CE4A9F2" w:rsidR="006F7B19" w:rsidRPr="00047A72" w:rsidRDefault="00537A88" w:rsidP="006F7B19">
      <w:pPr>
        <w:pStyle w:val="ListParagraph"/>
        <w:numPr>
          <w:ilvl w:val="2"/>
          <w:numId w:val="5"/>
        </w:numPr>
        <w:rPr>
          <w:b/>
        </w:rPr>
      </w:pPr>
      <w:r w:rsidRPr="00047A72">
        <w:t xml:space="preserve">14U </w:t>
      </w:r>
      <w:r w:rsidR="006F7B19" w:rsidRPr="00047A72">
        <w:t>Player Pitch Leagues – A</w:t>
      </w:r>
      <w:r w:rsidR="00666A6C" w:rsidRPr="00047A72">
        <w:t xml:space="preserve"> and B only</w:t>
      </w:r>
    </w:p>
    <w:p w14:paraId="2BDE3CBD" w14:textId="1C2C6FFE" w:rsidR="006F7B19" w:rsidRPr="00047A72" w:rsidRDefault="006F7B19" w:rsidP="00841774">
      <w:pPr>
        <w:pStyle w:val="ListParagraph"/>
        <w:numPr>
          <w:ilvl w:val="2"/>
          <w:numId w:val="5"/>
        </w:numPr>
        <w:rPr>
          <w:b/>
        </w:rPr>
      </w:pPr>
      <w:r w:rsidRPr="00047A72">
        <w:t>H</w:t>
      </w:r>
      <w:r w:rsidR="00537A88" w:rsidRPr="00047A72">
        <w:t>igh School</w:t>
      </w:r>
      <w:r w:rsidRPr="00047A72">
        <w:t xml:space="preserve"> </w:t>
      </w:r>
      <w:r w:rsidR="00AE13B9" w:rsidRPr="00047A72">
        <w:t xml:space="preserve">– </w:t>
      </w:r>
      <w:r w:rsidR="0073133B" w:rsidRPr="00047A72">
        <w:t>1 level only</w:t>
      </w:r>
    </w:p>
    <w:p w14:paraId="2BDE3CBE" w14:textId="77777777" w:rsidR="006F7B19" w:rsidRDefault="006F7B19" w:rsidP="006F7B19">
      <w:pPr>
        <w:pStyle w:val="ListParagraph"/>
      </w:pPr>
    </w:p>
    <w:p w14:paraId="2BDE3CBF" w14:textId="44AFF9CC" w:rsidR="00FC24E3" w:rsidRPr="00FC24E3" w:rsidRDefault="00537A88" w:rsidP="00FC24E3">
      <w:pPr>
        <w:pStyle w:val="ListParagraph"/>
        <w:numPr>
          <w:ilvl w:val="1"/>
          <w:numId w:val="5"/>
        </w:numPr>
        <w:rPr>
          <w:b/>
        </w:rPr>
      </w:pPr>
      <w:r>
        <w:t xml:space="preserve">All leagues will have a scheduled </w:t>
      </w:r>
      <w:r w:rsidR="00FC24E3">
        <w:t>fourteen</w:t>
      </w:r>
      <w:r>
        <w:t xml:space="preserve"> (1</w:t>
      </w:r>
      <w:r w:rsidR="00FC24E3">
        <w:t>4</w:t>
      </w:r>
      <w:r>
        <w:t>) game regular season schedule except the 6U leagues</w:t>
      </w:r>
      <w:r w:rsidR="00FC24E3">
        <w:t>, which will have a twelve</w:t>
      </w:r>
      <w:r>
        <w:t xml:space="preserve"> (</w:t>
      </w:r>
      <w:r w:rsidR="00FC24E3">
        <w:t>12</w:t>
      </w:r>
      <w:r>
        <w:t>) game regular season schedule.</w:t>
      </w:r>
    </w:p>
    <w:p w14:paraId="2BDE3CC0" w14:textId="77777777" w:rsidR="00FC24E3" w:rsidRPr="00FC24E3" w:rsidRDefault="00537A88" w:rsidP="00FC24E3">
      <w:pPr>
        <w:pStyle w:val="ListParagraph"/>
        <w:numPr>
          <w:ilvl w:val="1"/>
          <w:numId w:val="5"/>
        </w:numPr>
        <w:rPr>
          <w:b/>
        </w:rPr>
      </w:pPr>
      <w:r>
        <w:t>There is no set number of games guaranteed in any of the league regular seasons.</w:t>
      </w:r>
    </w:p>
    <w:p w14:paraId="2BDE3CC1" w14:textId="75EFABFE" w:rsidR="00FC24E3" w:rsidRPr="00FC24E3" w:rsidRDefault="00537A88" w:rsidP="00FC24E3">
      <w:pPr>
        <w:pStyle w:val="ListParagraph"/>
        <w:numPr>
          <w:ilvl w:val="1"/>
          <w:numId w:val="5"/>
        </w:numPr>
        <w:rPr>
          <w:b/>
        </w:rPr>
      </w:pPr>
      <w:r>
        <w:t xml:space="preserve">Once a team has experienced </w:t>
      </w:r>
      <w:r w:rsidR="00FC24E3">
        <w:t>a</w:t>
      </w:r>
      <w:r>
        <w:t xml:space="preserve"> </w:t>
      </w:r>
      <w:r w:rsidR="001C2727">
        <w:t>regular season game rain out</w:t>
      </w:r>
      <w:r>
        <w:t xml:space="preserve">, it is the team manager’s responsibility to work with their community field scheduler and opposing manager to reschedule rained out games. </w:t>
      </w:r>
    </w:p>
    <w:p w14:paraId="2BDE3CC2" w14:textId="77777777" w:rsidR="00FC24E3" w:rsidRPr="00FC24E3" w:rsidRDefault="00537A88" w:rsidP="00FC24E3">
      <w:pPr>
        <w:pStyle w:val="ListParagraph"/>
        <w:numPr>
          <w:ilvl w:val="1"/>
          <w:numId w:val="5"/>
        </w:numPr>
        <w:rPr>
          <w:b/>
        </w:rPr>
      </w:pPr>
      <w:r>
        <w:lastRenderedPageBreak/>
        <w:t xml:space="preserve">If regular season rained out games cannot be rescheduled before commencement of the year end league tournament, they will not be rescheduled. </w:t>
      </w:r>
    </w:p>
    <w:p w14:paraId="2BDE3CC3" w14:textId="3B0B6D49" w:rsidR="000C5E19" w:rsidRDefault="00FC24E3" w:rsidP="00AE13B9">
      <w:pPr>
        <w:pStyle w:val="ListParagraph"/>
        <w:numPr>
          <w:ilvl w:val="1"/>
          <w:numId w:val="5"/>
        </w:numPr>
      </w:pPr>
      <w:r>
        <w:t>There are not any t</w:t>
      </w:r>
      <w:r w:rsidR="00537A88">
        <w:t xml:space="preserve">rophies or like awards </w:t>
      </w:r>
      <w:r>
        <w:t xml:space="preserve">given </w:t>
      </w:r>
      <w:r w:rsidR="00537A88">
        <w:t xml:space="preserve">annually by the League </w:t>
      </w:r>
      <w:r>
        <w:t>for the regular season.   Champions and runners-up in the season ending tournament will be awarded medals</w:t>
      </w:r>
      <w:r w:rsidR="0073133B">
        <w:t xml:space="preserve"> and/or trophies. </w:t>
      </w:r>
    </w:p>
    <w:p w14:paraId="2BDE3CC4" w14:textId="77777777" w:rsidR="00B74885" w:rsidRDefault="00B74885" w:rsidP="00B74885">
      <w:pPr>
        <w:pStyle w:val="ListParagraph"/>
        <w:ind w:left="1440"/>
      </w:pPr>
    </w:p>
    <w:p w14:paraId="2BDE3CC5" w14:textId="77777777" w:rsidR="00FC24E3" w:rsidRPr="00FC24E3" w:rsidRDefault="00537A88" w:rsidP="00FC24E3">
      <w:pPr>
        <w:pStyle w:val="ListParagraph"/>
        <w:numPr>
          <w:ilvl w:val="0"/>
          <w:numId w:val="5"/>
        </w:numPr>
        <w:rPr>
          <w:b/>
        </w:rPr>
      </w:pPr>
      <w:r>
        <w:t>V</w:t>
      </w:r>
      <w:r w:rsidR="00FC24E3">
        <w:t xml:space="preserve">IOLATING </w:t>
      </w:r>
      <w:r>
        <w:t>R</w:t>
      </w:r>
      <w:r w:rsidR="00FC24E3">
        <w:t>ULES</w:t>
      </w:r>
    </w:p>
    <w:p w14:paraId="2BDE3CC6" w14:textId="77777777" w:rsidR="00FC24E3" w:rsidRPr="00FC24E3" w:rsidRDefault="00FC24E3" w:rsidP="00FC24E3">
      <w:pPr>
        <w:pStyle w:val="ListParagraph"/>
        <w:rPr>
          <w:b/>
        </w:rPr>
      </w:pPr>
    </w:p>
    <w:p w14:paraId="2BDE3CC7" w14:textId="77777777" w:rsidR="00FC24E3" w:rsidRPr="0073133B" w:rsidRDefault="00537A88" w:rsidP="00FC24E3">
      <w:pPr>
        <w:pStyle w:val="ListParagraph"/>
        <w:numPr>
          <w:ilvl w:val="1"/>
          <w:numId w:val="5"/>
        </w:numPr>
        <w:rPr>
          <w:b/>
        </w:rPr>
      </w:pPr>
      <w:r>
        <w:t xml:space="preserve">Managers, coaches, and players who violate the </w:t>
      </w:r>
      <w:r w:rsidR="00FC24E3">
        <w:t>NC</w:t>
      </w:r>
      <w:r>
        <w:t xml:space="preserve">SL rules will be subject to review by the Board and may be subject to suspension by the League possibly for the remainder of the regular season and post season tournament play if such suspension is warranted by the determination of the League Board. </w:t>
      </w:r>
    </w:p>
    <w:p w14:paraId="2BDE3CC8" w14:textId="199BB051" w:rsidR="000C5E19" w:rsidRPr="00D831B2" w:rsidRDefault="00407B60" w:rsidP="000C5E19">
      <w:pPr>
        <w:pStyle w:val="ListParagraph"/>
        <w:numPr>
          <w:ilvl w:val="1"/>
          <w:numId w:val="5"/>
        </w:numPr>
        <w:rPr>
          <w:b/>
        </w:rPr>
      </w:pPr>
      <w:r w:rsidRPr="00D831B2">
        <w:t>Any parent and/or coach that is suspended by the League</w:t>
      </w:r>
      <w:r w:rsidR="00F36EAF" w:rsidRPr="00D831B2">
        <w:t xml:space="preserve"> for violation of rules, including removal from a game by an umpire, </w:t>
      </w:r>
      <w:r w:rsidR="00D12ECF" w:rsidRPr="00D831B2">
        <w:t xml:space="preserve">must serve their suspension in conjunction with their child.  i.e. If a parent is thrown out of a game by an umpire and the League suspends the parent for 2 games, the child of that parent will also be suspended for 2 games. </w:t>
      </w:r>
    </w:p>
    <w:p w14:paraId="01C9DF34" w14:textId="6FC1C500" w:rsidR="00D12ECF" w:rsidRPr="00F962F1" w:rsidRDefault="00D12ECF" w:rsidP="000C5E19">
      <w:pPr>
        <w:pStyle w:val="ListParagraph"/>
        <w:numPr>
          <w:ilvl w:val="1"/>
          <w:numId w:val="5"/>
        </w:numPr>
        <w:rPr>
          <w:b/>
        </w:rPr>
      </w:pPr>
      <w:r w:rsidRPr="00F962F1">
        <w:t xml:space="preserve">The League has a </w:t>
      </w:r>
      <w:r w:rsidR="00043C3F" w:rsidRPr="00F962F1">
        <w:t xml:space="preserve">Zero Tolerance Policy for parent and coach behavior and will enforce suspensions </w:t>
      </w:r>
      <w:r w:rsidR="00F962F1" w:rsidRPr="00F962F1">
        <w:t xml:space="preserve">accordingly. </w:t>
      </w:r>
    </w:p>
    <w:p w14:paraId="2BDE3CCA" w14:textId="5F6120B2" w:rsidR="00CE3B9E" w:rsidRPr="00CE3B9E" w:rsidRDefault="00C00A06" w:rsidP="00F962F1">
      <w:pPr>
        <w:rPr>
          <w:b/>
        </w:rPr>
      </w:pPr>
      <w:r w:rsidRPr="00C00A06">
        <w:t>NCSL</w:t>
      </w:r>
      <w:r w:rsidR="00537A88">
        <w:t xml:space="preserve"> PLAYER EQUIPMENT RULES</w:t>
      </w:r>
    </w:p>
    <w:p w14:paraId="2BDE3CCB" w14:textId="77777777" w:rsidR="00CE3B9E" w:rsidRPr="00CE3B9E" w:rsidRDefault="00CE3B9E" w:rsidP="00CE3B9E">
      <w:pPr>
        <w:pStyle w:val="ListParagraph"/>
        <w:rPr>
          <w:b/>
        </w:rPr>
      </w:pPr>
    </w:p>
    <w:p w14:paraId="2BDE3CCC" w14:textId="094D37FA" w:rsidR="00CE3B9E" w:rsidRPr="00D831B2" w:rsidRDefault="00537A88" w:rsidP="00D831B2">
      <w:pPr>
        <w:pStyle w:val="ListParagraph"/>
        <w:numPr>
          <w:ilvl w:val="1"/>
          <w:numId w:val="5"/>
        </w:numPr>
        <w:rPr>
          <w:b/>
        </w:rPr>
      </w:pPr>
      <w:r>
        <w:t xml:space="preserve">Each community shall be responsible at their cost for outfitting their community teams with the proper uniform attire and softball equipment. </w:t>
      </w:r>
    </w:p>
    <w:p w14:paraId="2BDE3CCD" w14:textId="77777777" w:rsidR="00CE3B9E" w:rsidRPr="00CE3B9E" w:rsidRDefault="00CE3B9E" w:rsidP="00CE3B9E">
      <w:pPr>
        <w:pStyle w:val="ListParagraph"/>
        <w:ind w:left="1440"/>
        <w:rPr>
          <w:b/>
        </w:rPr>
      </w:pPr>
    </w:p>
    <w:p w14:paraId="2BDE3CCE" w14:textId="77777777" w:rsidR="00CE3B9E" w:rsidRPr="00CE3B9E" w:rsidRDefault="00537A88" w:rsidP="00CE3B9E">
      <w:pPr>
        <w:pStyle w:val="ListParagraph"/>
        <w:numPr>
          <w:ilvl w:val="0"/>
          <w:numId w:val="5"/>
        </w:numPr>
        <w:rPr>
          <w:b/>
        </w:rPr>
      </w:pPr>
      <w:r>
        <w:t>LEAGUE TOURNAMENTS</w:t>
      </w:r>
    </w:p>
    <w:p w14:paraId="2BDE3CCF" w14:textId="77777777" w:rsidR="00CE3B9E" w:rsidRPr="00CE3B9E" w:rsidRDefault="00CE3B9E" w:rsidP="00CE3B9E">
      <w:pPr>
        <w:pStyle w:val="ListParagraph"/>
        <w:rPr>
          <w:b/>
        </w:rPr>
      </w:pPr>
    </w:p>
    <w:p w14:paraId="2BDE3CD0" w14:textId="77777777" w:rsidR="00CE3B9E" w:rsidRPr="00CE3B9E" w:rsidRDefault="00537A88" w:rsidP="00CE3B9E">
      <w:pPr>
        <w:pStyle w:val="ListParagraph"/>
        <w:numPr>
          <w:ilvl w:val="1"/>
          <w:numId w:val="5"/>
        </w:numPr>
        <w:rPr>
          <w:b/>
        </w:rPr>
      </w:pPr>
      <w:r>
        <w:t>All league regular seasons will be followed by a single elimination tournament</w:t>
      </w:r>
      <w:r w:rsidR="00CE3B9E">
        <w:t>, with the exception of the 6U League which will not have season ending tournament</w:t>
      </w:r>
      <w:r>
        <w:t xml:space="preserve">. </w:t>
      </w:r>
    </w:p>
    <w:p w14:paraId="2BDE3CD1" w14:textId="77777777" w:rsidR="00CE3B9E" w:rsidRPr="00CE3B9E" w:rsidRDefault="00537A88" w:rsidP="00CE3B9E">
      <w:pPr>
        <w:pStyle w:val="ListParagraph"/>
        <w:numPr>
          <w:ilvl w:val="1"/>
          <w:numId w:val="5"/>
        </w:numPr>
        <w:rPr>
          <w:b/>
        </w:rPr>
      </w:pPr>
      <w:r>
        <w:t xml:space="preserve">In the event any league is comprised of four (4) teams or less, the league will play a double elimination tournament. </w:t>
      </w:r>
    </w:p>
    <w:p w14:paraId="2BDE3CD2" w14:textId="77777777" w:rsidR="00CE3B9E" w:rsidRPr="007D6896" w:rsidRDefault="00537A88" w:rsidP="00CE3B9E">
      <w:pPr>
        <w:pStyle w:val="ListParagraph"/>
        <w:numPr>
          <w:ilvl w:val="1"/>
          <w:numId w:val="5"/>
        </w:numPr>
        <w:rPr>
          <w:b/>
        </w:rPr>
      </w:pPr>
      <w:r w:rsidRPr="007D6896">
        <w:t xml:space="preserve">It is expected that each team will participate and play in the year end post season league tournament. Failure to do so negatively impacts the opportunity for other teams in the league to play additional games. However, if for some reason a team is unable to play in the tournament, the coach of that team must notify the league </w:t>
      </w:r>
      <w:r w:rsidR="004A364D" w:rsidRPr="007D6896">
        <w:t>director</w:t>
      </w:r>
      <w:r w:rsidRPr="007D6896">
        <w:t xml:space="preserve"> by </w:t>
      </w:r>
      <w:r w:rsidRPr="007D6896">
        <w:rPr>
          <w:b/>
        </w:rPr>
        <w:t>June 1</w:t>
      </w:r>
      <w:r w:rsidR="004A364D" w:rsidRPr="007D6896">
        <w:rPr>
          <w:b/>
        </w:rPr>
        <w:t>5th</w:t>
      </w:r>
      <w:r w:rsidRPr="007D6896">
        <w:rPr>
          <w:b/>
        </w:rPr>
        <w:t xml:space="preserve"> </w:t>
      </w:r>
      <w:r w:rsidRPr="007D6896">
        <w:t xml:space="preserve">of their decision not to participate. </w:t>
      </w:r>
    </w:p>
    <w:p w14:paraId="2BDE3CD3" w14:textId="77777777" w:rsidR="00CE3B9E" w:rsidRPr="00CE3B9E" w:rsidRDefault="00537A88" w:rsidP="00CE3B9E">
      <w:pPr>
        <w:pStyle w:val="ListParagraph"/>
        <w:numPr>
          <w:ilvl w:val="1"/>
          <w:numId w:val="5"/>
        </w:numPr>
        <w:rPr>
          <w:b/>
        </w:rPr>
      </w:pPr>
      <w:r>
        <w:t xml:space="preserve">The </w:t>
      </w:r>
      <w:r w:rsidR="00CE3B9E">
        <w:t>NC</w:t>
      </w:r>
      <w:r>
        <w:t xml:space="preserve">SL Board will decide each year which communities will host each age-based league tournament. </w:t>
      </w:r>
    </w:p>
    <w:p w14:paraId="2BDE3CD4" w14:textId="77777777" w:rsidR="00CE3B9E" w:rsidRPr="00CE3B9E" w:rsidRDefault="00537A88" w:rsidP="00CE3B9E">
      <w:pPr>
        <w:pStyle w:val="ListParagraph"/>
        <w:numPr>
          <w:ilvl w:val="1"/>
          <w:numId w:val="5"/>
        </w:numPr>
        <w:rPr>
          <w:b/>
        </w:rPr>
      </w:pPr>
      <w:r>
        <w:t xml:space="preserve">The </w:t>
      </w:r>
      <w:r w:rsidR="00CE3B9E">
        <w:t>NC</w:t>
      </w:r>
      <w:r>
        <w:t xml:space="preserve">SL tournament host community will be responsible for all aspects of hosting the tournament including field scheduling, game times, umpires, </w:t>
      </w:r>
      <w:r w:rsidR="00CE3B9E">
        <w:t>award</w:t>
      </w:r>
      <w:r>
        <w:t xml:space="preserve"> presentation, </w:t>
      </w:r>
      <w:r w:rsidR="00CE3B9E">
        <w:t>M</w:t>
      </w:r>
      <w:r>
        <w:t>ana</w:t>
      </w:r>
      <w:r w:rsidR="00CE3B9E">
        <w:t>ger/Coach communication</w:t>
      </w:r>
      <w:r>
        <w:t xml:space="preserve">. </w:t>
      </w:r>
    </w:p>
    <w:p w14:paraId="2BDE3CD5" w14:textId="57C792B0" w:rsidR="00CE3B9E" w:rsidRPr="00253D41" w:rsidRDefault="00537A88" w:rsidP="00CE3B9E">
      <w:pPr>
        <w:pStyle w:val="ListParagraph"/>
        <w:numPr>
          <w:ilvl w:val="1"/>
          <w:numId w:val="5"/>
        </w:numPr>
        <w:rPr>
          <w:b/>
        </w:rPr>
      </w:pPr>
      <w:r w:rsidRPr="00253D41">
        <w:t xml:space="preserve">To be eligible to participate in the league tournament, a player must have </w:t>
      </w:r>
      <w:r w:rsidR="00CC72CB" w:rsidRPr="00253D41">
        <w:t xml:space="preserve">been on the team’s roster prior to the start of the season and </w:t>
      </w:r>
      <w:r w:rsidRPr="00253D41">
        <w:t xml:space="preserve">played in at least half (50%) of her team’s regular season games. If, due to injury, a player did not play in at least half (50%) </w:t>
      </w:r>
      <w:r w:rsidRPr="00253D41">
        <w:lastRenderedPageBreak/>
        <w:t xml:space="preserve">of her team’s regular season games, the player shall be eligible to participate in the year end league tournament. </w:t>
      </w:r>
    </w:p>
    <w:p w14:paraId="2BDE3CD6" w14:textId="77777777" w:rsidR="00CE3B9E" w:rsidRPr="00CE3B9E" w:rsidRDefault="00537A88" w:rsidP="00AE13B9">
      <w:pPr>
        <w:pStyle w:val="ListParagraph"/>
        <w:numPr>
          <w:ilvl w:val="1"/>
          <w:numId w:val="5"/>
        </w:numPr>
        <w:rPr>
          <w:b/>
        </w:rPr>
      </w:pPr>
      <w:r>
        <w:t>All league tournament games shall abide by the same run</w:t>
      </w:r>
      <w:r w:rsidR="00CE3B9E">
        <w:t xml:space="preserve"> rules a</w:t>
      </w:r>
      <w:r>
        <w:t xml:space="preserve">nd game time limits as during the regular season. </w:t>
      </w:r>
    </w:p>
    <w:p w14:paraId="2BDE3CD7" w14:textId="77777777" w:rsidR="00CE3B9E" w:rsidRPr="00CE3B9E" w:rsidRDefault="00537A88" w:rsidP="00AE13B9">
      <w:pPr>
        <w:pStyle w:val="ListParagraph"/>
        <w:numPr>
          <w:ilvl w:val="1"/>
          <w:numId w:val="5"/>
        </w:numPr>
        <w:rPr>
          <w:b/>
        </w:rPr>
      </w:pPr>
      <w:r>
        <w:t xml:space="preserve">When a tournament game is tied after the time limit has expired, the international tie-breaker rules shall be in effect at the start of the next inning and play shall continue until a winner is determined. The international tie-breaker rules require the team at bat begin the inning with a runner at second base. The player representing the last out of the previous inning is the runner that occupies second base to begin the inning. </w:t>
      </w:r>
    </w:p>
    <w:p w14:paraId="2BDE3CD8" w14:textId="77777777" w:rsidR="00CE3B9E" w:rsidRPr="00CE3B9E" w:rsidRDefault="00537A88" w:rsidP="00CE3B9E">
      <w:pPr>
        <w:pStyle w:val="ListParagraph"/>
        <w:numPr>
          <w:ilvl w:val="1"/>
          <w:numId w:val="5"/>
        </w:numPr>
        <w:rPr>
          <w:b/>
        </w:rPr>
      </w:pPr>
      <w:r>
        <w:t xml:space="preserve">Team seeding for each league tournament will be based on a team’s position in the regular season league standings </w:t>
      </w:r>
      <w:r w:rsidR="00886E92">
        <w:t xml:space="preserve">one (1) week prior to the tournament start.   </w:t>
      </w:r>
      <w:r w:rsidR="00F97CD8">
        <w:t>Team seeding is defined in the NCSL Rules document</w:t>
      </w:r>
      <w:r>
        <w:t xml:space="preserve"> </w:t>
      </w:r>
    </w:p>
    <w:p w14:paraId="2BDE3CD9" w14:textId="77777777" w:rsidR="00CE3B9E" w:rsidRPr="007D6896" w:rsidRDefault="00537A88" w:rsidP="00CE3B9E">
      <w:pPr>
        <w:pStyle w:val="ListParagraph"/>
        <w:numPr>
          <w:ilvl w:val="1"/>
          <w:numId w:val="5"/>
        </w:numPr>
        <w:rPr>
          <w:b/>
        </w:rPr>
      </w:pPr>
      <w:r w:rsidRPr="007D6896">
        <w:t xml:space="preserve">The higher seed (i.e. lower numerical seed) is always the home team for tournament games. </w:t>
      </w:r>
      <w:r w:rsidR="004A364D" w:rsidRPr="007D6896">
        <w:t xml:space="preserve"> </w:t>
      </w:r>
    </w:p>
    <w:sectPr w:rsidR="00CE3B9E" w:rsidRPr="007D6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E95"/>
    <w:multiLevelType w:val="hybridMultilevel"/>
    <w:tmpl w:val="B9E626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13082"/>
    <w:multiLevelType w:val="hybridMultilevel"/>
    <w:tmpl w:val="53EA8FF6"/>
    <w:lvl w:ilvl="0" w:tplc="F3B88AD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152C1"/>
    <w:multiLevelType w:val="hybridMultilevel"/>
    <w:tmpl w:val="00E8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77ADE"/>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01B37"/>
    <w:multiLevelType w:val="hybridMultilevel"/>
    <w:tmpl w:val="B9E626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6424D"/>
    <w:multiLevelType w:val="hybridMultilevel"/>
    <w:tmpl w:val="698E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081402">
    <w:abstractNumId w:val="5"/>
  </w:num>
  <w:num w:numId="2" w16cid:durableId="1750080008">
    <w:abstractNumId w:val="2"/>
  </w:num>
  <w:num w:numId="3" w16cid:durableId="630522634">
    <w:abstractNumId w:val="1"/>
  </w:num>
  <w:num w:numId="4" w16cid:durableId="543638168">
    <w:abstractNumId w:val="4"/>
  </w:num>
  <w:num w:numId="5" w16cid:durableId="1218662329">
    <w:abstractNumId w:val="0"/>
  </w:num>
  <w:num w:numId="6" w16cid:durableId="50425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88"/>
    <w:rsid w:val="00000B86"/>
    <w:rsid w:val="000011DC"/>
    <w:rsid w:val="000037BD"/>
    <w:rsid w:val="00005964"/>
    <w:rsid w:val="00006B8C"/>
    <w:rsid w:val="00027289"/>
    <w:rsid w:val="00035FB3"/>
    <w:rsid w:val="00036018"/>
    <w:rsid w:val="000419F7"/>
    <w:rsid w:val="00043C3F"/>
    <w:rsid w:val="00047A72"/>
    <w:rsid w:val="00053F95"/>
    <w:rsid w:val="0005475D"/>
    <w:rsid w:val="00073F2E"/>
    <w:rsid w:val="000C5E19"/>
    <w:rsid w:val="00121267"/>
    <w:rsid w:val="00137727"/>
    <w:rsid w:val="001611E8"/>
    <w:rsid w:val="00182486"/>
    <w:rsid w:val="0018325A"/>
    <w:rsid w:val="00197829"/>
    <w:rsid w:val="001A4D18"/>
    <w:rsid w:val="001C2727"/>
    <w:rsid w:val="001C30FC"/>
    <w:rsid w:val="001F6394"/>
    <w:rsid w:val="001F71C2"/>
    <w:rsid w:val="0021011F"/>
    <w:rsid w:val="0023278C"/>
    <w:rsid w:val="00253D41"/>
    <w:rsid w:val="00263400"/>
    <w:rsid w:val="00277923"/>
    <w:rsid w:val="00277F1E"/>
    <w:rsid w:val="002928A2"/>
    <w:rsid w:val="00296358"/>
    <w:rsid w:val="002A6E5F"/>
    <w:rsid w:val="002A77A7"/>
    <w:rsid w:val="002D0F62"/>
    <w:rsid w:val="002F0714"/>
    <w:rsid w:val="002F7D35"/>
    <w:rsid w:val="003040F0"/>
    <w:rsid w:val="00305DEB"/>
    <w:rsid w:val="00311B90"/>
    <w:rsid w:val="00321A9D"/>
    <w:rsid w:val="00333744"/>
    <w:rsid w:val="003359C9"/>
    <w:rsid w:val="00335EF5"/>
    <w:rsid w:val="00341400"/>
    <w:rsid w:val="00356C0A"/>
    <w:rsid w:val="003630D4"/>
    <w:rsid w:val="00375411"/>
    <w:rsid w:val="0037787B"/>
    <w:rsid w:val="00390CAD"/>
    <w:rsid w:val="003A442B"/>
    <w:rsid w:val="003B3FF7"/>
    <w:rsid w:val="003B5682"/>
    <w:rsid w:val="003D4302"/>
    <w:rsid w:val="003D4718"/>
    <w:rsid w:val="003E0270"/>
    <w:rsid w:val="003F60C3"/>
    <w:rsid w:val="00407B60"/>
    <w:rsid w:val="00414BFE"/>
    <w:rsid w:val="00414D42"/>
    <w:rsid w:val="00417E80"/>
    <w:rsid w:val="004311F1"/>
    <w:rsid w:val="00471BBD"/>
    <w:rsid w:val="004A364D"/>
    <w:rsid w:val="004C3765"/>
    <w:rsid w:val="004D463E"/>
    <w:rsid w:val="004D72D4"/>
    <w:rsid w:val="004F3FC5"/>
    <w:rsid w:val="004F6BAC"/>
    <w:rsid w:val="004F76F3"/>
    <w:rsid w:val="005020E6"/>
    <w:rsid w:val="00534CFD"/>
    <w:rsid w:val="00535529"/>
    <w:rsid w:val="00537A88"/>
    <w:rsid w:val="00566D94"/>
    <w:rsid w:val="00575D36"/>
    <w:rsid w:val="005762B3"/>
    <w:rsid w:val="005A7D68"/>
    <w:rsid w:val="005B318D"/>
    <w:rsid w:val="005C0018"/>
    <w:rsid w:val="005D48EF"/>
    <w:rsid w:val="005E334C"/>
    <w:rsid w:val="005F001F"/>
    <w:rsid w:val="0060647A"/>
    <w:rsid w:val="0060680E"/>
    <w:rsid w:val="00631174"/>
    <w:rsid w:val="00634906"/>
    <w:rsid w:val="00637E1C"/>
    <w:rsid w:val="00642D59"/>
    <w:rsid w:val="006450FD"/>
    <w:rsid w:val="00656A9A"/>
    <w:rsid w:val="00666A6C"/>
    <w:rsid w:val="00676BD1"/>
    <w:rsid w:val="00680D47"/>
    <w:rsid w:val="00682EAA"/>
    <w:rsid w:val="006830B7"/>
    <w:rsid w:val="006947B5"/>
    <w:rsid w:val="006A5DFB"/>
    <w:rsid w:val="006A6288"/>
    <w:rsid w:val="006B194C"/>
    <w:rsid w:val="006B3A12"/>
    <w:rsid w:val="006B5BCD"/>
    <w:rsid w:val="006C744B"/>
    <w:rsid w:val="006E6B22"/>
    <w:rsid w:val="006F3425"/>
    <w:rsid w:val="006F7B19"/>
    <w:rsid w:val="00702A1E"/>
    <w:rsid w:val="00721799"/>
    <w:rsid w:val="00724277"/>
    <w:rsid w:val="00724A91"/>
    <w:rsid w:val="00725DBE"/>
    <w:rsid w:val="0073133B"/>
    <w:rsid w:val="007557CE"/>
    <w:rsid w:val="007A0D63"/>
    <w:rsid w:val="007A100E"/>
    <w:rsid w:val="007D4750"/>
    <w:rsid w:val="007D6896"/>
    <w:rsid w:val="007E4F8D"/>
    <w:rsid w:val="007E63F1"/>
    <w:rsid w:val="007F3142"/>
    <w:rsid w:val="00833AD4"/>
    <w:rsid w:val="008368EA"/>
    <w:rsid w:val="00836DF5"/>
    <w:rsid w:val="00841774"/>
    <w:rsid w:val="00852AB9"/>
    <w:rsid w:val="00855CB9"/>
    <w:rsid w:val="0085772F"/>
    <w:rsid w:val="00861FFF"/>
    <w:rsid w:val="00865561"/>
    <w:rsid w:val="008765C7"/>
    <w:rsid w:val="00881C67"/>
    <w:rsid w:val="00886E92"/>
    <w:rsid w:val="008939C5"/>
    <w:rsid w:val="008A6031"/>
    <w:rsid w:val="008C66CB"/>
    <w:rsid w:val="008D186D"/>
    <w:rsid w:val="008D48F2"/>
    <w:rsid w:val="009034B2"/>
    <w:rsid w:val="00905B6B"/>
    <w:rsid w:val="00920D85"/>
    <w:rsid w:val="00937ED3"/>
    <w:rsid w:val="00953EAC"/>
    <w:rsid w:val="0096708D"/>
    <w:rsid w:val="00974324"/>
    <w:rsid w:val="00994CF9"/>
    <w:rsid w:val="009B2630"/>
    <w:rsid w:val="009B2E31"/>
    <w:rsid w:val="009B5160"/>
    <w:rsid w:val="009D4675"/>
    <w:rsid w:val="009D5B9A"/>
    <w:rsid w:val="00A1298C"/>
    <w:rsid w:val="00A12F6B"/>
    <w:rsid w:val="00A51548"/>
    <w:rsid w:val="00A52C27"/>
    <w:rsid w:val="00A57A61"/>
    <w:rsid w:val="00A940C8"/>
    <w:rsid w:val="00AB7EDE"/>
    <w:rsid w:val="00AC0817"/>
    <w:rsid w:val="00AC35A2"/>
    <w:rsid w:val="00AE13B9"/>
    <w:rsid w:val="00AE46EF"/>
    <w:rsid w:val="00AF5FD1"/>
    <w:rsid w:val="00B27913"/>
    <w:rsid w:val="00B63A2E"/>
    <w:rsid w:val="00B74885"/>
    <w:rsid w:val="00BA64C5"/>
    <w:rsid w:val="00BB3D1F"/>
    <w:rsid w:val="00BB433B"/>
    <w:rsid w:val="00BC17ED"/>
    <w:rsid w:val="00BC6F04"/>
    <w:rsid w:val="00C00A06"/>
    <w:rsid w:val="00C10B8A"/>
    <w:rsid w:val="00C10F8B"/>
    <w:rsid w:val="00C36C01"/>
    <w:rsid w:val="00C41D46"/>
    <w:rsid w:val="00C445CA"/>
    <w:rsid w:val="00C531F5"/>
    <w:rsid w:val="00C576DF"/>
    <w:rsid w:val="00C60849"/>
    <w:rsid w:val="00C75578"/>
    <w:rsid w:val="00C863AC"/>
    <w:rsid w:val="00C93CD0"/>
    <w:rsid w:val="00CA5E62"/>
    <w:rsid w:val="00CB1AC7"/>
    <w:rsid w:val="00CC72CB"/>
    <w:rsid w:val="00CD2923"/>
    <w:rsid w:val="00CE1610"/>
    <w:rsid w:val="00CE3B9E"/>
    <w:rsid w:val="00CF0FAB"/>
    <w:rsid w:val="00CF4356"/>
    <w:rsid w:val="00CF477F"/>
    <w:rsid w:val="00D015BE"/>
    <w:rsid w:val="00D12ECF"/>
    <w:rsid w:val="00D13D6B"/>
    <w:rsid w:val="00D20BC8"/>
    <w:rsid w:val="00D20D88"/>
    <w:rsid w:val="00D6309B"/>
    <w:rsid w:val="00D6546C"/>
    <w:rsid w:val="00D67492"/>
    <w:rsid w:val="00D815D6"/>
    <w:rsid w:val="00D81DB7"/>
    <w:rsid w:val="00D831B2"/>
    <w:rsid w:val="00D903B0"/>
    <w:rsid w:val="00D931A1"/>
    <w:rsid w:val="00DA1B15"/>
    <w:rsid w:val="00DA7910"/>
    <w:rsid w:val="00DC027F"/>
    <w:rsid w:val="00DC5D0C"/>
    <w:rsid w:val="00DE4213"/>
    <w:rsid w:val="00E0259E"/>
    <w:rsid w:val="00E13313"/>
    <w:rsid w:val="00E17446"/>
    <w:rsid w:val="00E248C1"/>
    <w:rsid w:val="00E35574"/>
    <w:rsid w:val="00E40231"/>
    <w:rsid w:val="00E55B84"/>
    <w:rsid w:val="00E67B03"/>
    <w:rsid w:val="00E820A6"/>
    <w:rsid w:val="00E85157"/>
    <w:rsid w:val="00E909FB"/>
    <w:rsid w:val="00EA5579"/>
    <w:rsid w:val="00EC0AD4"/>
    <w:rsid w:val="00ED69DD"/>
    <w:rsid w:val="00EF0ED0"/>
    <w:rsid w:val="00F00BFA"/>
    <w:rsid w:val="00F07ADE"/>
    <w:rsid w:val="00F15966"/>
    <w:rsid w:val="00F26F1E"/>
    <w:rsid w:val="00F36EAF"/>
    <w:rsid w:val="00F62E03"/>
    <w:rsid w:val="00F66BAB"/>
    <w:rsid w:val="00F735C5"/>
    <w:rsid w:val="00F95AFF"/>
    <w:rsid w:val="00F962F1"/>
    <w:rsid w:val="00F97CD8"/>
    <w:rsid w:val="00FA522B"/>
    <w:rsid w:val="00FB5F60"/>
    <w:rsid w:val="00FC24E3"/>
    <w:rsid w:val="00FD3B65"/>
    <w:rsid w:val="00FD68D9"/>
    <w:rsid w:val="00FE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3C4E"/>
  <w15:docId w15:val="{3C1752CF-0206-4F74-9C70-B9B5103C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4B2"/>
    <w:pPr>
      <w:ind w:left="720"/>
      <w:contextualSpacing/>
    </w:pPr>
  </w:style>
  <w:style w:type="character" w:styleId="Hyperlink">
    <w:name w:val="Hyperlink"/>
    <w:basedOn w:val="DefaultParagraphFont"/>
    <w:uiPriority w:val="99"/>
    <w:unhideWhenUsed/>
    <w:rsid w:val="009034B2"/>
    <w:rPr>
      <w:color w:val="0563C1" w:themeColor="hyperlink"/>
      <w:u w:val="single"/>
    </w:rPr>
  </w:style>
  <w:style w:type="paragraph" w:styleId="BalloonText">
    <w:name w:val="Balloon Text"/>
    <w:basedOn w:val="Normal"/>
    <w:link w:val="BalloonTextChar"/>
    <w:uiPriority w:val="99"/>
    <w:semiHidden/>
    <w:unhideWhenUsed/>
    <w:rsid w:val="00886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E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Qualis Automotive LLC.</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Theuring</dc:creator>
  <cp:lastModifiedBy>Jack Brown</cp:lastModifiedBy>
  <cp:revision>5</cp:revision>
  <cp:lastPrinted>2024-01-29T21:03:00Z</cp:lastPrinted>
  <dcterms:created xsi:type="dcterms:W3CDTF">2025-12-09T15:03:00Z</dcterms:created>
  <dcterms:modified xsi:type="dcterms:W3CDTF">2026-03-04T12:37:00Z</dcterms:modified>
</cp:coreProperties>
</file>